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CB04" w14:textId="77777777" w:rsidR="00CC6F2C" w:rsidRDefault="00CC6F2C" w:rsidP="00D15978">
      <w:pPr>
        <w:pStyle w:val="Encabezado"/>
        <w:ind w:right="21"/>
        <w:jc w:val="center"/>
        <w:rPr>
          <w:rFonts w:ascii="Verdana" w:hAnsi="Verdana" w:cs="Arial"/>
          <w:b/>
        </w:rPr>
      </w:pPr>
    </w:p>
    <w:p w14:paraId="435D2789" w14:textId="77777777" w:rsidR="00CC6F2C" w:rsidRDefault="00CC6F2C" w:rsidP="00D15978">
      <w:pPr>
        <w:pStyle w:val="Encabezado"/>
        <w:ind w:right="21"/>
        <w:jc w:val="center"/>
        <w:rPr>
          <w:rFonts w:ascii="Verdana" w:hAnsi="Verdana" w:cs="Arial"/>
          <w:b/>
        </w:rPr>
      </w:pPr>
    </w:p>
    <w:p w14:paraId="13B25611" w14:textId="12C24EFE" w:rsidR="00D15978" w:rsidRPr="00CB7664" w:rsidRDefault="00D15978" w:rsidP="00D15978">
      <w:pPr>
        <w:pStyle w:val="Encabezado"/>
        <w:ind w:right="21"/>
        <w:jc w:val="center"/>
        <w:rPr>
          <w:rFonts w:ascii="Verdana" w:hAnsi="Verdana" w:cs="Arial"/>
          <w:b/>
        </w:rPr>
      </w:pPr>
      <w:r w:rsidRPr="00CB7664">
        <w:rPr>
          <w:rFonts w:ascii="Verdana" w:hAnsi="Verdana" w:cs="Arial"/>
          <w:b/>
        </w:rPr>
        <w:t>MEMORANDO</w:t>
      </w:r>
    </w:p>
    <w:p w14:paraId="3B9C903C" w14:textId="77777777" w:rsidR="00D15978" w:rsidRPr="00CB7664" w:rsidRDefault="00D15978" w:rsidP="00D15978">
      <w:pPr>
        <w:pStyle w:val="Encabezado"/>
        <w:ind w:right="21"/>
        <w:jc w:val="both"/>
        <w:rPr>
          <w:rFonts w:ascii="Verdana" w:hAnsi="Verdana" w:cs="Arial"/>
          <w:b/>
        </w:rPr>
      </w:pPr>
    </w:p>
    <w:p w14:paraId="00562145" w14:textId="77777777" w:rsidR="00D15978" w:rsidRPr="00CB7664" w:rsidRDefault="00D15978" w:rsidP="00D15978">
      <w:pPr>
        <w:pStyle w:val="Encabezado"/>
        <w:ind w:right="21"/>
        <w:jc w:val="both"/>
        <w:rPr>
          <w:rFonts w:ascii="Verdana" w:hAnsi="Verdana" w:cs="Arial"/>
          <w:b/>
        </w:rPr>
      </w:pPr>
    </w:p>
    <w:p w14:paraId="034714E2" w14:textId="77777777" w:rsidR="00D15978" w:rsidRPr="00CB7664" w:rsidRDefault="00D15978" w:rsidP="00D15978">
      <w:pPr>
        <w:jc w:val="both"/>
        <w:rPr>
          <w:rFonts w:ascii="Verdana" w:hAnsi="Verdana" w:cs="Arial"/>
          <w:color w:val="000000"/>
          <w:lang w:val="es-ES"/>
        </w:rPr>
      </w:pPr>
      <w:r w:rsidRPr="00CB7664">
        <w:rPr>
          <w:rFonts w:ascii="Verdana" w:hAnsi="Verdana" w:cs="Arial"/>
          <w:color w:val="000000"/>
          <w:lang w:val="es-ES"/>
        </w:rPr>
        <w:t>Ciudad y fecha</w:t>
      </w:r>
    </w:p>
    <w:p w14:paraId="5DD5C6EC" w14:textId="77777777" w:rsidR="00D15978" w:rsidRPr="00CB7664" w:rsidRDefault="00D15978" w:rsidP="00D15978">
      <w:pPr>
        <w:pStyle w:val="Encabezado"/>
        <w:jc w:val="both"/>
        <w:rPr>
          <w:rFonts w:ascii="Verdana" w:hAnsi="Verdana" w:cs="Arial"/>
          <w:color w:val="000000"/>
          <w:lang w:val="es-ES"/>
        </w:rPr>
      </w:pPr>
    </w:p>
    <w:p w14:paraId="6D3D318F" w14:textId="77777777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</w:p>
    <w:p w14:paraId="5FA33561" w14:textId="77777777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  <w:r w:rsidRPr="00CB7664">
        <w:rPr>
          <w:rFonts w:ascii="Verdana" w:hAnsi="Verdana"/>
          <w:color w:val="000000"/>
          <w:sz w:val="22"/>
          <w:szCs w:val="22"/>
        </w:rPr>
        <w:t xml:space="preserve">PARA: </w:t>
      </w:r>
      <w:r w:rsidRPr="00CB7664">
        <w:rPr>
          <w:rFonts w:ascii="Verdana" w:hAnsi="Verdana"/>
          <w:color w:val="000000"/>
          <w:sz w:val="22"/>
          <w:szCs w:val="22"/>
        </w:rPr>
        <w:tab/>
      </w:r>
      <w:r w:rsidRPr="00CB7664">
        <w:rPr>
          <w:rFonts w:ascii="Verdana" w:hAnsi="Verdana"/>
          <w:color w:val="000000"/>
          <w:sz w:val="22"/>
          <w:szCs w:val="22"/>
        </w:rPr>
        <w:tab/>
        <w:t>NOMBRES Y APELLIDOS</w:t>
      </w:r>
    </w:p>
    <w:p w14:paraId="1343C2F3" w14:textId="77777777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  <w:r w:rsidRPr="00CB7664">
        <w:rPr>
          <w:rFonts w:ascii="Verdana" w:hAnsi="Verdana"/>
          <w:color w:val="000000"/>
          <w:sz w:val="22"/>
          <w:szCs w:val="22"/>
        </w:rPr>
        <w:t xml:space="preserve">           </w:t>
      </w:r>
      <w:r w:rsidRPr="00CB7664">
        <w:rPr>
          <w:rFonts w:ascii="Verdana" w:hAnsi="Verdana"/>
          <w:color w:val="000000"/>
          <w:sz w:val="22"/>
          <w:szCs w:val="22"/>
        </w:rPr>
        <w:tab/>
      </w:r>
      <w:r w:rsidRPr="00CB7664">
        <w:rPr>
          <w:rFonts w:ascii="Verdana" w:hAnsi="Verdana"/>
          <w:color w:val="000000"/>
          <w:sz w:val="22"/>
          <w:szCs w:val="22"/>
        </w:rPr>
        <w:tab/>
        <w:t>Cargo</w:t>
      </w:r>
    </w:p>
    <w:p w14:paraId="299AAFA8" w14:textId="77777777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</w:p>
    <w:p w14:paraId="2E518F88" w14:textId="77777777" w:rsidR="00D15978" w:rsidRPr="00CB7664" w:rsidRDefault="00D15978" w:rsidP="00D15978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  <w:szCs w:val="22"/>
        </w:rPr>
      </w:pPr>
      <w:r w:rsidRPr="00CB7664">
        <w:rPr>
          <w:rFonts w:ascii="Verdana" w:hAnsi="Verdana"/>
          <w:color w:val="000000"/>
          <w:sz w:val="22"/>
          <w:szCs w:val="22"/>
        </w:rPr>
        <w:t xml:space="preserve">DE:                 </w:t>
      </w:r>
      <w:r w:rsidRPr="00CB7664">
        <w:rPr>
          <w:rFonts w:ascii="Verdana" w:hAnsi="Verdana"/>
          <w:color w:val="000000"/>
          <w:sz w:val="22"/>
          <w:szCs w:val="22"/>
        </w:rPr>
        <w:tab/>
        <w:t xml:space="preserve">DEPENDENCIA QUE EMITE EL MEMORANDO           </w:t>
      </w:r>
    </w:p>
    <w:p w14:paraId="09FC2389" w14:textId="77777777" w:rsidR="00D15978" w:rsidRPr="00CB7664" w:rsidRDefault="00D15978" w:rsidP="00D15978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</w:p>
    <w:p w14:paraId="28EBEB0E" w14:textId="00E72255" w:rsidR="00D15978" w:rsidRPr="00CB7664" w:rsidRDefault="00D15978" w:rsidP="00D15978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  <w:r w:rsidRPr="00CB7664">
        <w:rPr>
          <w:rFonts w:ascii="Verdana" w:hAnsi="Verdana" w:cs="Arial"/>
          <w:color w:val="000000"/>
        </w:rPr>
        <w:t>ASUNTO:</w:t>
      </w:r>
      <w:r w:rsidRPr="00CB7664">
        <w:rPr>
          <w:rFonts w:ascii="Verdana" w:hAnsi="Verdana" w:cs="Arial"/>
          <w:color w:val="000000"/>
        </w:rPr>
        <w:tab/>
      </w:r>
      <w:r w:rsidRPr="00CB7664">
        <w:rPr>
          <w:rFonts w:ascii="Verdana" w:hAnsi="Verdana" w:cs="Arial"/>
          <w:color w:val="A6A6A6"/>
        </w:rPr>
        <w:t xml:space="preserve">-------------------------------------------------------------------------- </w:t>
      </w:r>
      <w:r w:rsidRPr="00CB7664">
        <w:rPr>
          <w:rFonts w:ascii="Verdana" w:hAnsi="Verdana" w:cs="Arial"/>
          <w:color w:val="BFBFBF"/>
        </w:rPr>
        <w:t xml:space="preserve"> </w:t>
      </w:r>
      <w:r w:rsidRPr="00CB7664">
        <w:rPr>
          <w:rFonts w:ascii="Verdana" w:hAnsi="Verdana" w:cs="Arial"/>
          <w:color w:val="000000"/>
        </w:rPr>
        <w:t xml:space="preserve">  </w:t>
      </w:r>
    </w:p>
    <w:p w14:paraId="7DA538F8" w14:textId="77777777" w:rsidR="00D15978" w:rsidRPr="00CB7664" w:rsidRDefault="00D15978" w:rsidP="00D15978">
      <w:pPr>
        <w:tabs>
          <w:tab w:val="left" w:pos="1620"/>
        </w:tabs>
        <w:jc w:val="both"/>
        <w:rPr>
          <w:rFonts w:ascii="Verdana" w:hAnsi="Verdana" w:cs="Arial"/>
          <w:color w:val="000000"/>
        </w:rPr>
      </w:pPr>
    </w:p>
    <w:p w14:paraId="46878DD6" w14:textId="77777777" w:rsidR="00D15978" w:rsidRPr="00CB7664" w:rsidRDefault="00D15978" w:rsidP="00D15978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</w:rPr>
      </w:pPr>
    </w:p>
    <w:p w14:paraId="59591B70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  <w:r w:rsidRPr="00CB7664">
        <w:rPr>
          <w:rFonts w:ascii="Verdana" w:hAnsi="Verdana" w:cs="Arial"/>
          <w:color w:val="000000"/>
          <w:sz w:val="22"/>
          <w:szCs w:val="22"/>
          <w:lang w:val="es-CO"/>
        </w:rPr>
        <w:t xml:space="preserve">Texto </w:t>
      </w:r>
      <w:r w:rsidRPr="00CB7664">
        <w:rPr>
          <w:rFonts w:ascii="Verdana" w:hAnsi="Verdana" w:cs="Arial"/>
          <w:color w:val="A6A6A6"/>
          <w:sz w:val="22"/>
          <w:szCs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7E8994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</w:p>
    <w:p w14:paraId="7370D033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  <w:r w:rsidRPr="00CB7664">
        <w:rPr>
          <w:rFonts w:ascii="Verdana" w:hAnsi="Verdana" w:cs="Arial"/>
          <w:color w:val="000000"/>
          <w:sz w:val="22"/>
          <w:szCs w:val="22"/>
          <w:lang w:val="es-CO"/>
        </w:rPr>
        <w:t>Texto</w:t>
      </w:r>
      <w:r w:rsidRPr="00CB7664">
        <w:rPr>
          <w:rFonts w:ascii="Verdana" w:hAnsi="Verdana" w:cs="Arial"/>
          <w:color w:val="A6A6A6"/>
          <w:sz w:val="22"/>
          <w:szCs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14:paraId="49F021C6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</w:p>
    <w:p w14:paraId="1C4C7C7A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CO"/>
        </w:rPr>
      </w:pPr>
    </w:p>
    <w:p w14:paraId="3D501C1A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  <w:r w:rsidRPr="00CB7664">
        <w:rPr>
          <w:rFonts w:ascii="Verdana" w:hAnsi="Verdana" w:cs="Arial"/>
          <w:color w:val="000000"/>
          <w:sz w:val="22"/>
          <w:szCs w:val="22"/>
          <w:lang w:val="es-MX"/>
        </w:rPr>
        <w:t>Despedida</w:t>
      </w:r>
      <w:r w:rsidRPr="00CB7664">
        <w:rPr>
          <w:rFonts w:ascii="Verdana" w:hAnsi="Verdana" w:cs="Arial"/>
          <w:color w:val="A6A6A6"/>
          <w:sz w:val="22"/>
          <w:szCs w:val="22"/>
          <w:lang w:val="es-CO"/>
        </w:rPr>
        <w:t>------------------------------------------------------------------------------------------------</w:t>
      </w:r>
    </w:p>
    <w:p w14:paraId="4552EBBC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192A606B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09C1A98A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  <w:r w:rsidRPr="00CB7664">
        <w:rPr>
          <w:rFonts w:ascii="Verdana" w:hAnsi="Verdana" w:cs="Arial"/>
          <w:color w:val="000000"/>
          <w:sz w:val="22"/>
          <w:szCs w:val="22"/>
          <w:lang w:val="es-MX"/>
        </w:rPr>
        <w:t>NOMBRE DEL REMITENTE</w:t>
      </w:r>
    </w:p>
    <w:p w14:paraId="6591BD3E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2315D083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22"/>
          <w:szCs w:val="22"/>
          <w:lang w:val="es-MX"/>
        </w:rPr>
      </w:pPr>
    </w:p>
    <w:p w14:paraId="16ECF507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1B80D34E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>Copia: (Opcional)</w:t>
      </w:r>
    </w:p>
    <w:p w14:paraId="38370EEF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3344B81F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6E585A2C" w14:textId="77777777" w:rsidR="00D15978" w:rsidRPr="00CB7664" w:rsidRDefault="00D15978" w:rsidP="00D15978">
      <w:pPr>
        <w:pStyle w:val="epgrafe"/>
        <w:tabs>
          <w:tab w:val="left" w:pos="6435"/>
        </w:tabs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ab/>
      </w:r>
    </w:p>
    <w:p w14:paraId="4E882CD0" w14:textId="77777777" w:rsidR="00D15978" w:rsidRPr="00CB7664" w:rsidRDefault="00D15978" w:rsidP="00D15978">
      <w:pPr>
        <w:pStyle w:val="epgrafe"/>
        <w:spacing w:before="0" w:beforeAutospacing="0" w:after="0" w:afterAutospacing="0"/>
        <w:jc w:val="both"/>
        <w:rPr>
          <w:rFonts w:ascii="Verdana" w:hAnsi="Verdana" w:cs="Arial"/>
          <w:color w:val="000000"/>
          <w:sz w:val="16"/>
          <w:szCs w:val="16"/>
          <w:lang w:val="es-MX"/>
        </w:rPr>
      </w:pPr>
      <w:r w:rsidRPr="00CB7664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592C17E1" w14:textId="77777777" w:rsidR="00D15978" w:rsidRPr="00CB7664" w:rsidRDefault="00D15978" w:rsidP="00D15978">
      <w:pPr>
        <w:rPr>
          <w:rFonts w:ascii="Verdana" w:hAnsi="Verdana" w:cs="Arial"/>
        </w:rPr>
      </w:pPr>
    </w:p>
    <w:p w14:paraId="5FB2FD9B" w14:textId="77777777" w:rsidR="00757B36" w:rsidRPr="00CB7664" w:rsidRDefault="00757B36" w:rsidP="00D15978">
      <w:pPr>
        <w:rPr>
          <w:rFonts w:ascii="Verdana" w:hAnsi="Verdana"/>
        </w:rPr>
      </w:pPr>
    </w:p>
    <w:sectPr w:rsidR="00757B36" w:rsidRPr="00CB7664" w:rsidSect="00CC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93"/>
      <w:pgMar w:top="1701" w:right="1418" w:bottom="170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27FB" w14:textId="77777777" w:rsidR="007E0C37" w:rsidRDefault="007E0C37" w:rsidP="00757B36">
      <w:pPr>
        <w:spacing w:after="0" w:line="240" w:lineRule="auto"/>
      </w:pPr>
      <w:r>
        <w:separator/>
      </w:r>
    </w:p>
  </w:endnote>
  <w:endnote w:type="continuationSeparator" w:id="0">
    <w:p w14:paraId="71D0273F" w14:textId="77777777" w:rsidR="007E0C37" w:rsidRDefault="007E0C37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06D67" w14:textId="77777777" w:rsidR="006268E4" w:rsidRDefault="006268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7831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C9496E" w14:textId="11220914" w:rsidR="006D2728" w:rsidRDefault="006D2728" w:rsidP="00177748">
            <w:pPr>
              <w:pStyle w:val="Piedepgina"/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61C3" wp14:editId="2A6C4F68">
                      <wp:simplePos x="0" y="0"/>
                      <wp:positionH relativeFrom="margin">
                        <wp:posOffset>-80010</wp:posOffset>
                      </wp:positionH>
                      <wp:positionV relativeFrom="paragraph">
                        <wp:posOffset>-661670</wp:posOffset>
                      </wp:positionV>
                      <wp:extent cx="6029325" cy="752475"/>
                      <wp:effectExtent l="0" t="0" r="0" b="0"/>
                      <wp:wrapNone/>
                      <wp:docPr id="1982095867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202B8C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_______________________________________________________________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_______________</w:t>
                                  </w: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_________</w:t>
                                  </w:r>
                                </w:p>
                                <w:p w14:paraId="7D337C77" w14:textId="77777777" w:rsidR="006D2728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3AD392" w14:textId="17834B19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Ministerio de Vivienda, Ciudad y Territorio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8F4145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Versión: 13</w:t>
                                  </w:r>
                                </w:p>
                                <w:p w14:paraId="5AD36912" w14:textId="7AD6FE70" w:rsidR="006D2728" w:rsidRPr="00764AA0" w:rsidRDefault="006D2728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Calle 17 # 9 - 36, Bogotá D.C., Colombia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 w:rsidR="008F4145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Fecha: </w:t>
                                  </w:r>
                                  <w:r w:rsidR="006268E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8F4145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/07/202</w:t>
                                  </w:r>
                                  <w:r w:rsidR="008F4145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es-ES"/>
                                    </w:rPr>
                                    <w:t>4</w:t>
                                  </w:r>
                                </w:p>
                                <w:p w14:paraId="7B72B9FE" w14:textId="6AE4C542" w:rsidR="006D2728" w:rsidRPr="00764AA0" w:rsidRDefault="00BD2ED0" w:rsidP="006D272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PBX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2728"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(601) 914 21 74                     </w:t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1C40B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ab/>
                                    <w:t xml:space="preserve">   </w:t>
                                  </w:r>
                                  <w:r w:rsidR="008F4145" w:rsidRPr="0078609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Código: GDC-PL-0</w:t>
                                  </w:r>
                                  <w:r w:rsidR="008F4145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7B563909" w14:textId="77777777" w:rsidR="006D2728" w:rsidRPr="00764AA0" w:rsidRDefault="006D2728" w:rsidP="006D2728">
                                  <w:pPr>
                                    <w:spacing w:after="0" w:line="240" w:lineRule="auto"/>
                                    <w:ind w:firstLineChars="1500" w:firstLine="2400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64AA0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6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.3pt;margin-top:-52.1pt;width:474.75pt;height:5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" filled="f" stroked="f" strokeweight=".5pt">
                      <v:textbox>
                        <w:txbxContent>
                          <w:p w14:paraId="50202B8C" w14:textId="77777777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</w:t>
                            </w: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14:paraId="7D337C77" w14:textId="77777777" w:rsidR="006D2728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3AD392" w14:textId="17834B19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Ministerio de Vivienda, Ciudad y Territorio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F4145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Versión: 13</w:t>
                            </w:r>
                          </w:p>
                          <w:p w14:paraId="5AD36912" w14:textId="7AD6FE70" w:rsidR="006D2728" w:rsidRPr="00764AA0" w:rsidRDefault="006D2728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Calle 17 # 9 - 36, Bogotá D.C., Colombia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8F4145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Fecha: </w:t>
                            </w:r>
                            <w:r w:rsidR="006268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10</w:t>
                            </w:r>
                            <w:r w:rsidR="008F4145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/07/202</w:t>
                            </w:r>
                            <w:r w:rsidR="008F4145" w:rsidRPr="00786096">
                              <w:rPr>
                                <w:rFonts w:ascii="Verdana" w:hAnsi="Verdana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</w:p>
                          <w:p w14:paraId="7B72B9FE" w14:textId="6AE4C542" w:rsidR="006D2728" w:rsidRPr="00764AA0" w:rsidRDefault="00BD2ED0" w:rsidP="006D2728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PBX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2728"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(601) 914 21 74                     </w:t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C40B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="008F4145" w:rsidRPr="0078609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Código: GDC-PL-0</w:t>
                            </w:r>
                            <w:r w:rsidR="008F414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B563909" w14:textId="77777777" w:rsidR="006D2728" w:rsidRPr="00764AA0" w:rsidRDefault="006D2728" w:rsidP="006D2728">
                            <w:pPr>
                              <w:spacing w:after="0" w:line="240" w:lineRule="auto"/>
                              <w:ind w:firstLineChars="1500" w:firstLine="240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64A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7748">
              <w:t xml:space="preserve">                                                                                                                                                </w:t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D2728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2</w:t>
            </w:r>
            <w:r w:rsidRPr="006D272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9F4B9A" w14:textId="7D481E1D" w:rsidR="00D34D20" w:rsidRPr="00D34D20" w:rsidRDefault="006D2728" w:rsidP="006D2728">
    <w:pPr>
      <w:tabs>
        <w:tab w:val="left" w:pos="3570"/>
      </w:tabs>
      <w:spacing w:after="0" w:line="276" w:lineRule="auto"/>
      <w:jc w:val="both"/>
      <w:rPr>
        <w:rFonts w:ascii="Helvetica" w:hAnsi="Helvetica"/>
      </w:rPr>
    </w:pPr>
    <w:r>
      <w:rPr>
        <w:rFonts w:ascii="Helvetica" w:hAnsi="Helveti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E598B" w14:textId="77777777" w:rsidR="006268E4" w:rsidRDefault="00626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1A06" w14:textId="77777777" w:rsidR="007E0C37" w:rsidRDefault="007E0C37" w:rsidP="00757B36">
      <w:pPr>
        <w:spacing w:after="0" w:line="240" w:lineRule="auto"/>
      </w:pPr>
      <w:r>
        <w:separator/>
      </w:r>
    </w:p>
  </w:footnote>
  <w:footnote w:type="continuationSeparator" w:id="0">
    <w:p w14:paraId="2E0734C4" w14:textId="77777777" w:rsidR="007E0C37" w:rsidRDefault="007E0C37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8B9F" w14:textId="77777777" w:rsidR="006268E4" w:rsidRDefault="006268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437952CD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3DD6C93F">
          <wp:simplePos x="0" y="0"/>
          <wp:positionH relativeFrom="page">
            <wp:posOffset>4897</wp:posOffset>
          </wp:positionH>
          <wp:positionV relativeFrom="paragraph">
            <wp:posOffset>-449580</wp:posOffset>
          </wp:positionV>
          <wp:extent cx="7756896" cy="10051011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DF41" w14:textId="77777777" w:rsidR="006268E4" w:rsidRDefault="006268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69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19D5"/>
    <w:rsid w:val="00035BEA"/>
    <w:rsid w:val="00074336"/>
    <w:rsid w:val="00095C3A"/>
    <w:rsid w:val="000A5046"/>
    <w:rsid w:val="000B328B"/>
    <w:rsid w:val="000B7F34"/>
    <w:rsid w:val="00145520"/>
    <w:rsid w:val="00177748"/>
    <w:rsid w:val="00197E92"/>
    <w:rsid w:val="001C40BF"/>
    <w:rsid w:val="001E39D7"/>
    <w:rsid w:val="002055A0"/>
    <w:rsid w:val="00233A79"/>
    <w:rsid w:val="00255542"/>
    <w:rsid w:val="00256928"/>
    <w:rsid w:val="0026651F"/>
    <w:rsid w:val="00287495"/>
    <w:rsid w:val="00290BE0"/>
    <w:rsid w:val="0030489C"/>
    <w:rsid w:val="003537BC"/>
    <w:rsid w:val="003B0891"/>
    <w:rsid w:val="00436E05"/>
    <w:rsid w:val="004643FC"/>
    <w:rsid w:val="004B3EFA"/>
    <w:rsid w:val="004F49F9"/>
    <w:rsid w:val="00503E26"/>
    <w:rsid w:val="005C1B94"/>
    <w:rsid w:val="005F5D19"/>
    <w:rsid w:val="006166BF"/>
    <w:rsid w:val="006268E4"/>
    <w:rsid w:val="0064339E"/>
    <w:rsid w:val="00646A00"/>
    <w:rsid w:val="006A2C5A"/>
    <w:rsid w:val="006A420F"/>
    <w:rsid w:val="006D2728"/>
    <w:rsid w:val="00703CA7"/>
    <w:rsid w:val="0071364B"/>
    <w:rsid w:val="00724796"/>
    <w:rsid w:val="00757B36"/>
    <w:rsid w:val="00781782"/>
    <w:rsid w:val="007B023C"/>
    <w:rsid w:val="007E0C37"/>
    <w:rsid w:val="007F11B3"/>
    <w:rsid w:val="007F1A8F"/>
    <w:rsid w:val="008032C5"/>
    <w:rsid w:val="00883890"/>
    <w:rsid w:val="008D1091"/>
    <w:rsid w:val="008F367D"/>
    <w:rsid w:val="008F4145"/>
    <w:rsid w:val="009149AD"/>
    <w:rsid w:val="00983100"/>
    <w:rsid w:val="00994F76"/>
    <w:rsid w:val="009D46D7"/>
    <w:rsid w:val="009E61CC"/>
    <w:rsid w:val="00A224E0"/>
    <w:rsid w:val="00A47825"/>
    <w:rsid w:val="00B5209D"/>
    <w:rsid w:val="00B75D91"/>
    <w:rsid w:val="00BD2ED0"/>
    <w:rsid w:val="00BF0CB7"/>
    <w:rsid w:val="00BF5ACC"/>
    <w:rsid w:val="00C4300A"/>
    <w:rsid w:val="00C51A95"/>
    <w:rsid w:val="00CB7664"/>
    <w:rsid w:val="00CC6F2C"/>
    <w:rsid w:val="00D158B5"/>
    <w:rsid w:val="00D15978"/>
    <w:rsid w:val="00D16E9E"/>
    <w:rsid w:val="00D34D20"/>
    <w:rsid w:val="00D41457"/>
    <w:rsid w:val="00D64DC6"/>
    <w:rsid w:val="00E83137"/>
    <w:rsid w:val="00EA56AB"/>
    <w:rsid w:val="00EE72FF"/>
    <w:rsid w:val="00EF59B3"/>
    <w:rsid w:val="00F7116A"/>
    <w:rsid w:val="00F74370"/>
    <w:rsid w:val="00FA1A65"/>
    <w:rsid w:val="00FC5609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customStyle="1" w:styleId="Textoindependiente31">
    <w:name w:val="Texto independiente 31"/>
    <w:basedOn w:val="Normal"/>
    <w:rsid w:val="00D15978"/>
    <w:pPr>
      <w:widowControl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paragraph" w:customStyle="1" w:styleId="epgrafe">
    <w:name w:val="epgrafe"/>
    <w:basedOn w:val="Normal"/>
    <w:rsid w:val="00D15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Sergio Alfonso Duran Perez</cp:lastModifiedBy>
  <cp:revision>12</cp:revision>
  <cp:lastPrinted>2023-05-07T17:22:00Z</cp:lastPrinted>
  <dcterms:created xsi:type="dcterms:W3CDTF">2024-06-27T19:19:00Z</dcterms:created>
  <dcterms:modified xsi:type="dcterms:W3CDTF">2024-07-11T17:05:00Z</dcterms:modified>
</cp:coreProperties>
</file>