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7352C" w14:textId="77777777" w:rsidR="00E25EA8" w:rsidRDefault="00E25EA8" w:rsidP="007E5E87">
      <w:pPr>
        <w:tabs>
          <w:tab w:val="left" w:pos="8820"/>
        </w:tabs>
        <w:ind w:right="18"/>
        <w:jc w:val="center"/>
        <w:rPr>
          <w:rFonts w:ascii="Verdana" w:hAnsi="Verdana" w:cs="Arial"/>
          <w:b/>
        </w:rPr>
      </w:pPr>
    </w:p>
    <w:p w14:paraId="07825E7A" w14:textId="57BEF681" w:rsidR="007E5E87" w:rsidRPr="0063455F" w:rsidRDefault="007E5E87" w:rsidP="00C93CA8">
      <w:pPr>
        <w:tabs>
          <w:tab w:val="left" w:pos="8820"/>
        </w:tabs>
        <w:ind w:right="18"/>
        <w:jc w:val="center"/>
        <w:rPr>
          <w:rFonts w:ascii="Verdana" w:hAnsi="Verdana" w:cs="Arial"/>
          <w:b/>
        </w:rPr>
      </w:pPr>
      <w:r w:rsidRPr="0063455F">
        <w:rPr>
          <w:rFonts w:ascii="Verdana" w:hAnsi="Verdana" w:cs="Arial"/>
          <w:b/>
        </w:rPr>
        <w:t>ACTA No. XX</w:t>
      </w:r>
    </w:p>
    <w:p w14:paraId="56EEAF94" w14:textId="5C9FE4FC" w:rsidR="007E5E87" w:rsidRPr="0063455F" w:rsidRDefault="007E5E87" w:rsidP="007E5E87">
      <w:pPr>
        <w:tabs>
          <w:tab w:val="left" w:pos="8820"/>
        </w:tabs>
        <w:ind w:right="18"/>
        <w:rPr>
          <w:rFonts w:ascii="Verdana" w:hAnsi="Verdana" w:cs="Arial"/>
          <w:b/>
        </w:rPr>
      </w:pPr>
      <w:r w:rsidRPr="0063455F">
        <w:rPr>
          <w:rFonts w:ascii="Verdana" w:hAnsi="Verdana" w:cs="Arial"/>
          <w:b/>
        </w:rPr>
        <w:t>DATOS GENERALES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7377"/>
      </w:tblGrid>
      <w:tr w:rsidR="007E5E87" w:rsidRPr="0063455F" w14:paraId="41B7DE52" w14:textId="77777777" w:rsidTr="46D0415E">
        <w:trPr>
          <w:trHeight w:val="309"/>
        </w:trPr>
        <w:tc>
          <w:tcPr>
            <w:tcW w:w="1753" w:type="dxa"/>
            <w:shd w:val="clear" w:color="auto" w:fill="auto"/>
            <w:vAlign w:val="center"/>
          </w:tcPr>
          <w:p w14:paraId="1DD2B582" w14:textId="77777777" w:rsidR="007E5E87" w:rsidRPr="00611691" w:rsidRDefault="007E5E87" w:rsidP="00CD3584">
            <w:pPr>
              <w:tabs>
                <w:tab w:val="left" w:pos="8820"/>
              </w:tabs>
              <w:spacing w:after="0" w:line="240" w:lineRule="auto"/>
              <w:ind w:right="18"/>
              <w:rPr>
                <w:rFonts w:ascii="Verdana" w:hAnsi="Verdana" w:cs="Arial"/>
                <w:b/>
                <w:bCs/>
              </w:rPr>
            </w:pPr>
            <w:r w:rsidRPr="00611691">
              <w:rPr>
                <w:rFonts w:ascii="Verdana" w:hAnsi="Verdana" w:cs="Arial"/>
                <w:b/>
                <w:bCs/>
              </w:rPr>
              <w:t>FECHA:</w:t>
            </w:r>
          </w:p>
        </w:tc>
        <w:tc>
          <w:tcPr>
            <w:tcW w:w="7745" w:type="dxa"/>
            <w:shd w:val="clear" w:color="auto" w:fill="auto"/>
            <w:vAlign w:val="center"/>
          </w:tcPr>
          <w:p w14:paraId="3789EF8E" w14:textId="71862074" w:rsidR="007E5E87" w:rsidRPr="0063455F" w:rsidRDefault="007E5E87" w:rsidP="00CD3584">
            <w:pPr>
              <w:spacing w:after="0" w:line="240" w:lineRule="auto"/>
              <w:rPr>
                <w:rFonts w:ascii="Verdana" w:hAnsi="Verdana" w:cs="Helvetica-Light"/>
              </w:rPr>
            </w:pPr>
            <w:r w:rsidRPr="0063455F">
              <w:rPr>
                <w:rFonts w:ascii="Verdana" w:hAnsi="Verdana" w:cs="Helvetica-Light"/>
              </w:rPr>
              <w:t xml:space="preserve">Ciudad, País, </w:t>
            </w:r>
            <w:r w:rsidR="00611691">
              <w:rPr>
                <w:rFonts w:ascii="Verdana" w:hAnsi="Verdana" w:cs="Helvetica-Light"/>
              </w:rPr>
              <w:t>año de mes de día</w:t>
            </w:r>
          </w:p>
        </w:tc>
      </w:tr>
      <w:tr w:rsidR="007E5E87" w:rsidRPr="0063455F" w14:paraId="1AA0BDEA" w14:textId="77777777" w:rsidTr="46D0415E">
        <w:trPr>
          <w:trHeight w:val="259"/>
        </w:trPr>
        <w:tc>
          <w:tcPr>
            <w:tcW w:w="1753" w:type="dxa"/>
            <w:shd w:val="clear" w:color="auto" w:fill="auto"/>
            <w:vAlign w:val="center"/>
          </w:tcPr>
          <w:p w14:paraId="45D8D16C" w14:textId="77777777" w:rsidR="007E5E87" w:rsidRPr="00611691" w:rsidRDefault="007E5E87" w:rsidP="00CD3584">
            <w:pPr>
              <w:tabs>
                <w:tab w:val="left" w:pos="8820"/>
              </w:tabs>
              <w:spacing w:after="0" w:line="240" w:lineRule="auto"/>
              <w:ind w:right="18"/>
              <w:rPr>
                <w:rFonts w:ascii="Verdana" w:hAnsi="Verdana" w:cs="Arial"/>
                <w:b/>
                <w:bCs/>
              </w:rPr>
            </w:pPr>
            <w:r w:rsidRPr="00611691">
              <w:rPr>
                <w:rFonts w:ascii="Verdana" w:hAnsi="Verdana" w:cs="Arial"/>
                <w:b/>
                <w:bCs/>
              </w:rPr>
              <w:t>HORA:</w:t>
            </w:r>
          </w:p>
        </w:tc>
        <w:tc>
          <w:tcPr>
            <w:tcW w:w="7745" w:type="dxa"/>
            <w:shd w:val="clear" w:color="auto" w:fill="auto"/>
            <w:vAlign w:val="center"/>
          </w:tcPr>
          <w:p w14:paraId="29E6E9B6" w14:textId="77777777" w:rsidR="007E5E87" w:rsidRPr="0063455F" w:rsidRDefault="007E5E87" w:rsidP="00CD3584">
            <w:pPr>
              <w:tabs>
                <w:tab w:val="left" w:pos="8820"/>
              </w:tabs>
              <w:spacing w:after="0" w:line="240" w:lineRule="auto"/>
              <w:ind w:right="18"/>
              <w:rPr>
                <w:rFonts w:ascii="Verdana" w:hAnsi="Verdana" w:cs="Arial"/>
                <w:color w:val="000000" w:themeColor="text1"/>
              </w:rPr>
            </w:pPr>
            <w:r w:rsidRPr="0063455F">
              <w:rPr>
                <w:rFonts w:ascii="Verdana" w:hAnsi="Verdana" w:cs="Arial"/>
                <w:color w:val="000000" w:themeColor="text1"/>
              </w:rPr>
              <w:t>De XX:XX a XX:XX  horas</w:t>
            </w:r>
          </w:p>
        </w:tc>
      </w:tr>
      <w:tr w:rsidR="007E5E87" w:rsidRPr="0063455F" w14:paraId="111A0954" w14:textId="77777777" w:rsidTr="46D0415E">
        <w:trPr>
          <w:trHeight w:val="152"/>
        </w:trPr>
        <w:tc>
          <w:tcPr>
            <w:tcW w:w="1753" w:type="dxa"/>
            <w:shd w:val="clear" w:color="auto" w:fill="auto"/>
            <w:vAlign w:val="center"/>
          </w:tcPr>
          <w:p w14:paraId="23A288D6" w14:textId="77777777" w:rsidR="007E5E87" w:rsidRPr="00611691" w:rsidRDefault="007E5E87" w:rsidP="00CD3584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Verdana" w:hAnsi="Verdana" w:cs="Arial"/>
                <w:b/>
                <w:bCs/>
              </w:rPr>
            </w:pPr>
            <w:r w:rsidRPr="00611691">
              <w:rPr>
                <w:rFonts w:ascii="Verdana" w:hAnsi="Verdana" w:cs="Arial"/>
                <w:b/>
                <w:bCs/>
              </w:rPr>
              <w:t>LUGAR:</w:t>
            </w:r>
          </w:p>
        </w:tc>
        <w:tc>
          <w:tcPr>
            <w:tcW w:w="7745" w:type="dxa"/>
            <w:shd w:val="clear" w:color="auto" w:fill="auto"/>
            <w:vAlign w:val="center"/>
          </w:tcPr>
          <w:p w14:paraId="2D683084" w14:textId="77777777" w:rsidR="007E5E87" w:rsidRPr="0063455F" w:rsidRDefault="007E5E87" w:rsidP="00CD3584">
            <w:pPr>
              <w:tabs>
                <w:tab w:val="left" w:pos="8820"/>
              </w:tabs>
              <w:spacing w:after="0" w:line="240" w:lineRule="auto"/>
              <w:ind w:right="18"/>
              <w:rPr>
                <w:rFonts w:ascii="Verdana" w:hAnsi="Verdana" w:cs="Arial"/>
                <w:color w:val="000000" w:themeColor="text1"/>
              </w:rPr>
            </w:pPr>
          </w:p>
        </w:tc>
      </w:tr>
      <w:tr w:rsidR="00611691" w:rsidRPr="0063455F" w14:paraId="2FA502B0" w14:textId="77777777" w:rsidTr="46D0415E">
        <w:trPr>
          <w:trHeight w:val="399"/>
        </w:trPr>
        <w:tc>
          <w:tcPr>
            <w:tcW w:w="1753" w:type="dxa"/>
            <w:shd w:val="clear" w:color="auto" w:fill="auto"/>
            <w:vAlign w:val="center"/>
          </w:tcPr>
          <w:p w14:paraId="1B8AF0E3" w14:textId="44602A62" w:rsidR="00611691" w:rsidRPr="00611691" w:rsidRDefault="00611691" w:rsidP="00CD3584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Verdana" w:hAnsi="Verdana" w:cs="Arial"/>
                <w:b/>
                <w:bCs/>
              </w:rPr>
            </w:pPr>
            <w:r w:rsidRPr="00611691">
              <w:rPr>
                <w:rFonts w:ascii="Verdana" w:hAnsi="Verdana" w:cs="Arial"/>
                <w:b/>
                <w:bCs/>
              </w:rPr>
              <w:t>DEPENDENCIA RESPONSABLE:</w:t>
            </w:r>
          </w:p>
        </w:tc>
        <w:tc>
          <w:tcPr>
            <w:tcW w:w="7745" w:type="dxa"/>
            <w:shd w:val="clear" w:color="auto" w:fill="auto"/>
            <w:vAlign w:val="center"/>
          </w:tcPr>
          <w:p w14:paraId="3C47F594" w14:textId="77777777" w:rsidR="00611691" w:rsidRPr="0063455F" w:rsidRDefault="00611691" w:rsidP="00CD3584">
            <w:pPr>
              <w:tabs>
                <w:tab w:val="left" w:pos="8820"/>
              </w:tabs>
              <w:spacing w:after="0" w:line="240" w:lineRule="auto"/>
              <w:ind w:right="18"/>
              <w:rPr>
                <w:rFonts w:ascii="Verdana" w:hAnsi="Verdana" w:cs="Arial"/>
                <w:color w:val="000000" w:themeColor="text1"/>
              </w:rPr>
            </w:pPr>
          </w:p>
        </w:tc>
      </w:tr>
    </w:tbl>
    <w:p w14:paraId="1CBB93C5" w14:textId="77777777" w:rsidR="00611691" w:rsidRDefault="00611691" w:rsidP="007E5E87">
      <w:pPr>
        <w:tabs>
          <w:tab w:val="left" w:pos="1800"/>
          <w:tab w:val="left" w:pos="8820"/>
        </w:tabs>
        <w:ind w:right="18"/>
        <w:rPr>
          <w:rFonts w:ascii="Verdana" w:hAnsi="Verdana" w:cs="Arial"/>
        </w:rPr>
      </w:pPr>
    </w:p>
    <w:p w14:paraId="74D83B58" w14:textId="05349F0C" w:rsidR="00611691" w:rsidRPr="00611691" w:rsidRDefault="00611691" w:rsidP="007E5E87">
      <w:pPr>
        <w:tabs>
          <w:tab w:val="left" w:pos="1800"/>
          <w:tab w:val="left" w:pos="8820"/>
        </w:tabs>
        <w:ind w:right="18"/>
        <w:rPr>
          <w:rFonts w:ascii="Verdana" w:hAnsi="Verdana" w:cs="Arial"/>
          <w:b/>
          <w:bCs/>
        </w:rPr>
      </w:pPr>
      <w:r w:rsidRPr="00611691">
        <w:rPr>
          <w:rFonts w:ascii="Verdana" w:hAnsi="Verdana" w:cs="Arial"/>
          <w:b/>
          <w:bCs/>
        </w:rPr>
        <w:t>ASISTENTES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651"/>
        <w:gridCol w:w="5014"/>
        <w:gridCol w:w="3828"/>
      </w:tblGrid>
      <w:tr w:rsidR="003E7FB5" w14:paraId="653A979E" w14:textId="77777777" w:rsidTr="00EB57CD">
        <w:tc>
          <w:tcPr>
            <w:tcW w:w="651" w:type="dxa"/>
            <w:shd w:val="clear" w:color="auto" w:fill="D9D9D9" w:themeFill="background1" w:themeFillShade="D9"/>
          </w:tcPr>
          <w:p w14:paraId="313DE3AA" w14:textId="473F2B62" w:rsidR="003E7FB5" w:rsidRPr="00611691" w:rsidRDefault="003E7FB5" w:rsidP="00611691">
            <w:pPr>
              <w:tabs>
                <w:tab w:val="left" w:pos="1800"/>
                <w:tab w:val="left" w:pos="8820"/>
              </w:tabs>
              <w:ind w:right="18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No.</w:t>
            </w:r>
          </w:p>
        </w:tc>
        <w:tc>
          <w:tcPr>
            <w:tcW w:w="5014" w:type="dxa"/>
            <w:shd w:val="clear" w:color="auto" w:fill="D9D9D9" w:themeFill="background1" w:themeFillShade="D9"/>
          </w:tcPr>
          <w:p w14:paraId="3C7BD442" w14:textId="65A2CA75" w:rsidR="003E7FB5" w:rsidRPr="00611691" w:rsidRDefault="003E7FB5" w:rsidP="00611691">
            <w:pPr>
              <w:tabs>
                <w:tab w:val="left" w:pos="1800"/>
                <w:tab w:val="left" w:pos="8820"/>
              </w:tabs>
              <w:ind w:right="18"/>
              <w:jc w:val="center"/>
              <w:rPr>
                <w:rFonts w:ascii="Verdana" w:hAnsi="Verdana" w:cs="Arial"/>
                <w:b/>
                <w:bCs/>
              </w:rPr>
            </w:pPr>
            <w:r w:rsidRPr="00611691">
              <w:rPr>
                <w:rFonts w:ascii="Verdana" w:hAnsi="Verdana" w:cs="Arial"/>
                <w:b/>
                <w:bCs/>
              </w:rPr>
              <w:t>NOMBRE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758AB47A" w14:textId="365AB0FE" w:rsidR="003E7FB5" w:rsidRPr="00611691" w:rsidRDefault="003E7FB5" w:rsidP="00611691">
            <w:pPr>
              <w:tabs>
                <w:tab w:val="left" w:pos="1800"/>
                <w:tab w:val="left" w:pos="8820"/>
              </w:tabs>
              <w:ind w:right="18"/>
              <w:jc w:val="center"/>
              <w:rPr>
                <w:rFonts w:ascii="Verdana" w:hAnsi="Verdana" w:cs="Arial"/>
                <w:b/>
                <w:bCs/>
              </w:rPr>
            </w:pPr>
            <w:r w:rsidRPr="00611691">
              <w:rPr>
                <w:rFonts w:ascii="Verdana" w:hAnsi="Verdana" w:cs="Arial"/>
                <w:b/>
                <w:bCs/>
              </w:rPr>
              <w:t>CARGO</w:t>
            </w:r>
          </w:p>
        </w:tc>
      </w:tr>
      <w:tr w:rsidR="003E7FB5" w14:paraId="0961E1A6" w14:textId="77777777" w:rsidTr="00EB57CD">
        <w:trPr>
          <w:trHeight w:val="415"/>
        </w:trPr>
        <w:tc>
          <w:tcPr>
            <w:tcW w:w="651" w:type="dxa"/>
          </w:tcPr>
          <w:p w14:paraId="5DE99443" w14:textId="77777777" w:rsidR="003E7FB5" w:rsidRDefault="003E7FB5" w:rsidP="007E5E87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  <w:tc>
          <w:tcPr>
            <w:tcW w:w="5014" w:type="dxa"/>
          </w:tcPr>
          <w:p w14:paraId="13D76670" w14:textId="2E53BF95" w:rsidR="003E7FB5" w:rsidRDefault="003E7FB5" w:rsidP="007E5E87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  <w:tc>
          <w:tcPr>
            <w:tcW w:w="3828" w:type="dxa"/>
          </w:tcPr>
          <w:p w14:paraId="49818897" w14:textId="77777777" w:rsidR="003E7FB5" w:rsidRDefault="003E7FB5" w:rsidP="007E5E87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</w:tr>
      <w:tr w:rsidR="003E7FB5" w14:paraId="00BB563E" w14:textId="77777777" w:rsidTr="00EB57CD">
        <w:trPr>
          <w:trHeight w:val="421"/>
        </w:trPr>
        <w:tc>
          <w:tcPr>
            <w:tcW w:w="651" w:type="dxa"/>
          </w:tcPr>
          <w:p w14:paraId="7760AAC7" w14:textId="77777777" w:rsidR="003E7FB5" w:rsidRDefault="003E7FB5" w:rsidP="007E5E87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  <w:tc>
          <w:tcPr>
            <w:tcW w:w="5014" w:type="dxa"/>
          </w:tcPr>
          <w:p w14:paraId="0B1A5A26" w14:textId="64E9C613" w:rsidR="003E7FB5" w:rsidRDefault="003E7FB5" w:rsidP="007E5E87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  <w:tc>
          <w:tcPr>
            <w:tcW w:w="3828" w:type="dxa"/>
          </w:tcPr>
          <w:p w14:paraId="0D012A2A" w14:textId="77777777" w:rsidR="003E7FB5" w:rsidRDefault="003E7FB5" w:rsidP="007E5E87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</w:tr>
      <w:tr w:rsidR="003E7FB5" w14:paraId="01EA54F9" w14:textId="77777777" w:rsidTr="00EB57CD">
        <w:trPr>
          <w:trHeight w:val="413"/>
        </w:trPr>
        <w:tc>
          <w:tcPr>
            <w:tcW w:w="651" w:type="dxa"/>
          </w:tcPr>
          <w:p w14:paraId="43FC7567" w14:textId="77777777" w:rsidR="003E7FB5" w:rsidRDefault="003E7FB5" w:rsidP="007E5E87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  <w:tc>
          <w:tcPr>
            <w:tcW w:w="5014" w:type="dxa"/>
          </w:tcPr>
          <w:p w14:paraId="2DE838DB" w14:textId="5284995D" w:rsidR="003E7FB5" w:rsidRDefault="003E7FB5" w:rsidP="007E5E87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  <w:tc>
          <w:tcPr>
            <w:tcW w:w="3828" w:type="dxa"/>
          </w:tcPr>
          <w:p w14:paraId="40D9E31B" w14:textId="77777777" w:rsidR="003E7FB5" w:rsidRDefault="003E7FB5" w:rsidP="007E5E87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</w:tr>
      <w:tr w:rsidR="003E7FB5" w14:paraId="4209EA02" w14:textId="77777777" w:rsidTr="00EB57CD">
        <w:trPr>
          <w:trHeight w:val="419"/>
        </w:trPr>
        <w:tc>
          <w:tcPr>
            <w:tcW w:w="651" w:type="dxa"/>
          </w:tcPr>
          <w:p w14:paraId="35D4B743" w14:textId="77777777" w:rsidR="003E7FB5" w:rsidRDefault="003E7FB5" w:rsidP="007E5E87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  <w:tc>
          <w:tcPr>
            <w:tcW w:w="5014" w:type="dxa"/>
          </w:tcPr>
          <w:p w14:paraId="15CA7B46" w14:textId="4730CA7B" w:rsidR="003E7FB5" w:rsidRDefault="003E7FB5" w:rsidP="007E5E87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  <w:tc>
          <w:tcPr>
            <w:tcW w:w="3828" w:type="dxa"/>
          </w:tcPr>
          <w:p w14:paraId="13E7E35C" w14:textId="77777777" w:rsidR="003E7FB5" w:rsidRDefault="003E7FB5" w:rsidP="007E5E87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</w:tr>
      <w:tr w:rsidR="003E7FB5" w14:paraId="02235455" w14:textId="77777777" w:rsidTr="00EB57CD">
        <w:trPr>
          <w:trHeight w:val="412"/>
        </w:trPr>
        <w:tc>
          <w:tcPr>
            <w:tcW w:w="651" w:type="dxa"/>
          </w:tcPr>
          <w:p w14:paraId="2E6FAF80" w14:textId="77777777" w:rsidR="003E7FB5" w:rsidRDefault="003E7FB5" w:rsidP="007E5E87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  <w:tc>
          <w:tcPr>
            <w:tcW w:w="5014" w:type="dxa"/>
          </w:tcPr>
          <w:p w14:paraId="1163214D" w14:textId="3C87525E" w:rsidR="003E7FB5" w:rsidRDefault="003E7FB5" w:rsidP="007E5E87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  <w:tc>
          <w:tcPr>
            <w:tcW w:w="3828" w:type="dxa"/>
          </w:tcPr>
          <w:p w14:paraId="230140E5" w14:textId="77777777" w:rsidR="003E7FB5" w:rsidRDefault="003E7FB5" w:rsidP="007E5E87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</w:tr>
      <w:tr w:rsidR="003E7FB5" w14:paraId="3CC1BC52" w14:textId="77777777" w:rsidTr="00EB57CD">
        <w:trPr>
          <w:trHeight w:val="417"/>
        </w:trPr>
        <w:tc>
          <w:tcPr>
            <w:tcW w:w="651" w:type="dxa"/>
          </w:tcPr>
          <w:p w14:paraId="2E1E74D4" w14:textId="77777777" w:rsidR="003E7FB5" w:rsidRDefault="003E7FB5" w:rsidP="007E5E87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  <w:tc>
          <w:tcPr>
            <w:tcW w:w="5014" w:type="dxa"/>
          </w:tcPr>
          <w:p w14:paraId="2066EAC4" w14:textId="0DAC82B1" w:rsidR="003E7FB5" w:rsidRDefault="003E7FB5" w:rsidP="007E5E87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  <w:tc>
          <w:tcPr>
            <w:tcW w:w="3828" w:type="dxa"/>
          </w:tcPr>
          <w:p w14:paraId="2749294A" w14:textId="77777777" w:rsidR="003E7FB5" w:rsidRDefault="003E7FB5" w:rsidP="007E5E87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</w:tr>
      <w:tr w:rsidR="003E7FB5" w14:paraId="6A5BBBA0" w14:textId="77777777" w:rsidTr="00EB57CD">
        <w:trPr>
          <w:trHeight w:val="423"/>
        </w:trPr>
        <w:tc>
          <w:tcPr>
            <w:tcW w:w="651" w:type="dxa"/>
          </w:tcPr>
          <w:p w14:paraId="538A2997" w14:textId="77777777" w:rsidR="003E7FB5" w:rsidRDefault="003E7FB5" w:rsidP="007E5E87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  <w:tc>
          <w:tcPr>
            <w:tcW w:w="5014" w:type="dxa"/>
          </w:tcPr>
          <w:p w14:paraId="6F6277B8" w14:textId="6174A927" w:rsidR="003E7FB5" w:rsidRDefault="003E7FB5" w:rsidP="007E5E87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  <w:tc>
          <w:tcPr>
            <w:tcW w:w="3828" w:type="dxa"/>
          </w:tcPr>
          <w:p w14:paraId="2F97B732" w14:textId="77777777" w:rsidR="003E7FB5" w:rsidRDefault="003E7FB5" w:rsidP="007E5E87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</w:tr>
    </w:tbl>
    <w:p w14:paraId="3204CDF0" w14:textId="28E60E33" w:rsidR="007E5E87" w:rsidRDefault="007E5E87" w:rsidP="007E5E87">
      <w:pPr>
        <w:tabs>
          <w:tab w:val="left" w:pos="1800"/>
          <w:tab w:val="left" w:pos="8820"/>
        </w:tabs>
        <w:ind w:right="18"/>
        <w:rPr>
          <w:rFonts w:ascii="Verdana" w:hAnsi="Verdana" w:cs="Arial"/>
        </w:rPr>
      </w:pPr>
      <w:r w:rsidRPr="0063455F">
        <w:rPr>
          <w:rFonts w:ascii="Verdana" w:hAnsi="Verdana" w:cs="Arial"/>
        </w:rPr>
        <w:tab/>
      </w:r>
    </w:p>
    <w:p w14:paraId="5D6DC26A" w14:textId="5F08724A" w:rsidR="00CD3584" w:rsidRDefault="00900BC0" w:rsidP="46D0415E">
      <w:pPr>
        <w:tabs>
          <w:tab w:val="left" w:pos="2035"/>
          <w:tab w:val="left" w:pos="5915"/>
        </w:tabs>
        <w:jc w:val="both"/>
        <w:rPr>
          <w:rFonts w:ascii="Verdana" w:hAnsi="Verdana" w:cs="Arial"/>
        </w:rPr>
      </w:pPr>
      <w:r w:rsidRPr="46D0415E">
        <w:rPr>
          <w:rFonts w:ascii="Verdana" w:hAnsi="Verdana"/>
        </w:rPr>
        <w:t xml:space="preserve">Se </w:t>
      </w:r>
      <w:r w:rsidR="7633FF67" w:rsidRPr="46D0415E">
        <w:rPr>
          <w:rFonts w:ascii="Verdana" w:hAnsi="Verdana"/>
        </w:rPr>
        <w:t>re</w:t>
      </w:r>
      <w:r w:rsidR="007D04F2" w:rsidRPr="46D0415E">
        <w:rPr>
          <w:rFonts w:ascii="Verdana" w:hAnsi="Verdana"/>
        </w:rPr>
        <w:t>aliz</w:t>
      </w:r>
      <w:r w:rsidR="2275D072" w:rsidRPr="46D0415E">
        <w:rPr>
          <w:rFonts w:ascii="Verdana" w:hAnsi="Verdana"/>
        </w:rPr>
        <w:t>a</w:t>
      </w:r>
      <w:r w:rsidR="007D04F2" w:rsidRPr="46D0415E">
        <w:rPr>
          <w:rFonts w:ascii="Verdana" w:hAnsi="Verdana"/>
        </w:rPr>
        <w:t xml:space="preserve"> la </w:t>
      </w:r>
      <w:r w:rsidRPr="46D0415E">
        <w:rPr>
          <w:rFonts w:ascii="Verdana" w:hAnsi="Verdana"/>
        </w:rPr>
        <w:t>eliminación Documental</w:t>
      </w:r>
      <w:r w:rsidR="007D04F2" w:rsidRPr="46D0415E">
        <w:rPr>
          <w:rFonts w:ascii="Verdana" w:hAnsi="Verdana"/>
        </w:rPr>
        <w:t xml:space="preserve"> </w:t>
      </w:r>
      <w:r w:rsidR="00510DAC" w:rsidRPr="46D0415E">
        <w:rPr>
          <w:rFonts w:ascii="Verdana" w:hAnsi="Verdana"/>
        </w:rPr>
        <w:t>de acuerdo con</w:t>
      </w:r>
      <w:r w:rsidR="007D04F2" w:rsidRPr="46D0415E">
        <w:rPr>
          <w:rFonts w:ascii="Verdana" w:hAnsi="Verdana"/>
        </w:rPr>
        <w:t xml:space="preserve"> la disposición </w:t>
      </w:r>
      <w:r w:rsidR="007D04F2" w:rsidRPr="46D0415E">
        <w:rPr>
          <w:rFonts w:ascii="Verdana" w:hAnsi="Verdana"/>
          <w:color w:val="000000" w:themeColor="text1"/>
        </w:rPr>
        <w:t>final determinada en la</w:t>
      </w:r>
      <w:r w:rsidR="001667E9" w:rsidRPr="46D0415E">
        <w:rPr>
          <w:rFonts w:ascii="Verdana" w:hAnsi="Verdana"/>
          <w:color w:val="000000" w:themeColor="text1"/>
        </w:rPr>
        <w:t xml:space="preserve"> Tabla de Rete</w:t>
      </w:r>
      <w:r w:rsidR="001667E9" w:rsidRPr="46D0415E">
        <w:rPr>
          <w:rFonts w:ascii="Verdana" w:hAnsi="Verdana"/>
        </w:rPr>
        <w:t xml:space="preserve">nción Documental – TRD </w:t>
      </w:r>
      <w:r w:rsidR="3FC87155" w:rsidRPr="46D0415E">
        <w:rPr>
          <w:rFonts w:ascii="Verdana" w:hAnsi="Verdana"/>
        </w:rPr>
        <w:t>y/</w:t>
      </w:r>
      <w:r w:rsidR="001667E9" w:rsidRPr="46D0415E">
        <w:rPr>
          <w:rFonts w:ascii="Verdana" w:hAnsi="Verdana"/>
        </w:rPr>
        <w:t xml:space="preserve">o Tabla de Valoración Documental </w:t>
      </w:r>
      <w:r w:rsidR="00510DAC" w:rsidRPr="46D0415E">
        <w:rPr>
          <w:rFonts w:ascii="Verdana" w:hAnsi="Verdana"/>
        </w:rPr>
        <w:t>–</w:t>
      </w:r>
      <w:r w:rsidR="001667E9" w:rsidRPr="46D0415E">
        <w:rPr>
          <w:rFonts w:ascii="Verdana" w:hAnsi="Verdana"/>
        </w:rPr>
        <w:t xml:space="preserve"> TVD</w:t>
      </w:r>
      <w:r w:rsidR="3B3A1D78" w:rsidRPr="46D0415E">
        <w:rPr>
          <w:rFonts w:ascii="Verdana" w:hAnsi="Verdana"/>
        </w:rPr>
        <w:t>. L</w:t>
      </w:r>
      <w:r w:rsidR="3978E00E" w:rsidRPr="46D0415E">
        <w:rPr>
          <w:rFonts w:ascii="Verdana" w:hAnsi="Verdana"/>
        </w:rPr>
        <w:t>o anterior, p</w:t>
      </w:r>
      <w:r w:rsidRPr="46D0415E">
        <w:rPr>
          <w:rFonts w:ascii="Verdana" w:hAnsi="Verdana"/>
        </w:rPr>
        <w:t xml:space="preserve">revia verificación </w:t>
      </w:r>
      <w:r w:rsidR="5D3D35D4" w:rsidRPr="46D0415E">
        <w:rPr>
          <w:rFonts w:ascii="Verdana" w:hAnsi="Verdana"/>
        </w:rPr>
        <w:t>y aprobación por parte d</w:t>
      </w:r>
      <w:r w:rsidRPr="46D0415E">
        <w:rPr>
          <w:rFonts w:ascii="Verdana" w:hAnsi="Verdana"/>
        </w:rPr>
        <w:t>el Comité Institucional de Gestión y Desempeño de</w:t>
      </w:r>
      <w:r w:rsidR="00510DAC" w:rsidRPr="46D0415E">
        <w:rPr>
          <w:rFonts w:ascii="Verdana" w:hAnsi="Verdana"/>
        </w:rPr>
        <w:t>l M</w:t>
      </w:r>
      <w:r w:rsidR="23B066BB" w:rsidRPr="46D0415E">
        <w:rPr>
          <w:rFonts w:ascii="Verdana" w:hAnsi="Verdana"/>
        </w:rPr>
        <w:t xml:space="preserve">inisterio </w:t>
      </w:r>
      <w:r w:rsidR="00510DAC" w:rsidRPr="46D0415E">
        <w:rPr>
          <w:rFonts w:ascii="Verdana" w:hAnsi="Verdana"/>
        </w:rPr>
        <w:t>V</w:t>
      </w:r>
      <w:r w:rsidR="5A260406" w:rsidRPr="46D0415E">
        <w:rPr>
          <w:rFonts w:ascii="Verdana" w:hAnsi="Verdana"/>
        </w:rPr>
        <w:t xml:space="preserve">ivienda, </w:t>
      </w:r>
      <w:r w:rsidR="00510DAC" w:rsidRPr="46D0415E">
        <w:rPr>
          <w:rFonts w:ascii="Verdana" w:hAnsi="Verdana"/>
        </w:rPr>
        <w:t>C</w:t>
      </w:r>
      <w:r w:rsidR="04290456" w:rsidRPr="46D0415E">
        <w:rPr>
          <w:rFonts w:ascii="Verdana" w:hAnsi="Verdana"/>
        </w:rPr>
        <w:t xml:space="preserve">iudad y </w:t>
      </w:r>
      <w:r w:rsidR="00510DAC" w:rsidRPr="46D0415E">
        <w:rPr>
          <w:rFonts w:ascii="Verdana" w:hAnsi="Verdana"/>
        </w:rPr>
        <w:t>T</w:t>
      </w:r>
      <w:r w:rsidR="67250414" w:rsidRPr="46D0415E">
        <w:rPr>
          <w:rFonts w:ascii="Verdana" w:hAnsi="Verdana"/>
        </w:rPr>
        <w:t>erritorio</w:t>
      </w:r>
      <w:r w:rsidR="2EAB98AC" w:rsidRPr="46D0415E">
        <w:rPr>
          <w:rFonts w:ascii="Verdana" w:hAnsi="Verdana"/>
        </w:rPr>
        <w:t>.</w:t>
      </w:r>
    </w:p>
    <w:p w14:paraId="1352EBEC" w14:textId="6113F631" w:rsidR="00E14BB4" w:rsidRPr="005E6145" w:rsidRDefault="005E6145" w:rsidP="005E6145">
      <w:pPr>
        <w:tabs>
          <w:tab w:val="left" w:pos="2035"/>
          <w:tab w:val="left" w:pos="5915"/>
        </w:tabs>
        <w:jc w:val="both"/>
        <w:rPr>
          <w:rFonts w:ascii="Verdana" w:hAnsi="Verdana"/>
        </w:rPr>
        <w:sectPr w:rsidR="00E14BB4" w:rsidRPr="005E6145" w:rsidSect="00BC1E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93"/>
          <w:pgMar w:top="1701" w:right="1418" w:bottom="1701" w:left="1418" w:header="709" w:footer="709" w:gutter="0"/>
          <w:cols w:space="708"/>
          <w:docGrid w:linePitch="360"/>
        </w:sectPr>
      </w:pPr>
      <w:r>
        <w:rPr>
          <w:rFonts w:ascii="Verdana" w:hAnsi="Verdana"/>
        </w:rPr>
        <w:t>En consecuencia, e</w:t>
      </w:r>
      <w:r w:rsidR="2EAB98AC" w:rsidRPr="46D0415E">
        <w:rPr>
          <w:rFonts w:ascii="Verdana" w:hAnsi="Verdana"/>
        </w:rPr>
        <w:t xml:space="preserve">l Grupo de Atención al Usuario y Archivo procede a la eliminación de la </w:t>
      </w:r>
      <w:r w:rsidR="00900BC0" w:rsidRPr="46D0415E">
        <w:rPr>
          <w:rFonts w:ascii="Verdana" w:hAnsi="Verdana"/>
        </w:rPr>
        <w:t xml:space="preserve">información soportada en </w:t>
      </w:r>
      <w:r w:rsidR="00880022" w:rsidRPr="46D0415E">
        <w:rPr>
          <w:rFonts w:ascii="Verdana" w:hAnsi="Verdana"/>
        </w:rPr>
        <w:t xml:space="preserve">el Formato Único de Inventario Documental </w:t>
      </w:r>
      <w:r w:rsidR="00753B42" w:rsidRPr="46D0415E">
        <w:rPr>
          <w:rFonts w:ascii="Verdana" w:hAnsi="Verdana"/>
        </w:rPr>
        <w:t>–</w:t>
      </w:r>
      <w:r w:rsidR="00880022" w:rsidRPr="46D0415E">
        <w:rPr>
          <w:rFonts w:ascii="Verdana" w:hAnsi="Verdana"/>
        </w:rPr>
        <w:t xml:space="preserve"> </w:t>
      </w:r>
      <w:r w:rsidR="00900BC0" w:rsidRPr="46D0415E">
        <w:rPr>
          <w:rFonts w:ascii="Verdana" w:hAnsi="Verdana"/>
        </w:rPr>
        <w:t>FUID</w:t>
      </w:r>
      <w:r>
        <w:rPr>
          <w:rFonts w:ascii="Verdana" w:hAnsi="Verdana"/>
        </w:rPr>
        <w:t xml:space="preserve"> y con lo rela</w:t>
      </w:r>
      <w:r w:rsidR="3DAD68AC" w:rsidRPr="46D0415E">
        <w:rPr>
          <w:rFonts w:ascii="Verdana" w:hAnsi="Verdana"/>
        </w:rPr>
        <w:t>ciona</w:t>
      </w:r>
      <w:r>
        <w:rPr>
          <w:rFonts w:ascii="Verdana" w:hAnsi="Verdana"/>
        </w:rPr>
        <w:t>do</w:t>
      </w:r>
      <w:r w:rsidR="3DAD68AC" w:rsidRPr="46D0415E">
        <w:rPr>
          <w:rFonts w:ascii="Verdana" w:hAnsi="Verdana"/>
        </w:rPr>
        <w:t xml:space="preserve"> </w:t>
      </w:r>
      <w:r w:rsidR="00A81835" w:rsidRPr="46D0415E">
        <w:rPr>
          <w:rFonts w:ascii="Verdana" w:hAnsi="Verdana"/>
        </w:rPr>
        <w:t>en el siguiente cuadro.</w:t>
      </w:r>
    </w:p>
    <w:p w14:paraId="5718E857" w14:textId="77777777" w:rsidR="00E14BB4" w:rsidRDefault="00E14BB4" w:rsidP="007E5E87">
      <w:pPr>
        <w:tabs>
          <w:tab w:val="left" w:pos="360"/>
          <w:tab w:val="left" w:pos="1800"/>
          <w:tab w:val="left" w:pos="8820"/>
        </w:tabs>
        <w:ind w:right="18"/>
        <w:rPr>
          <w:rFonts w:ascii="Verdana" w:hAnsi="Verdana" w:cs="Arial"/>
        </w:rPr>
      </w:pPr>
    </w:p>
    <w:p w14:paraId="76BF771F" w14:textId="77777777" w:rsidR="0037158C" w:rsidRDefault="0037158C" w:rsidP="007E5E87">
      <w:pPr>
        <w:tabs>
          <w:tab w:val="left" w:pos="360"/>
          <w:tab w:val="left" w:pos="1800"/>
          <w:tab w:val="left" w:pos="8820"/>
        </w:tabs>
        <w:ind w:right="18"/>
        <w:rPr>
          <w:rFonts w:ascii="Verdana" w:hAnsi="Verdana" w:cs="Arial"/>
        </w:rPr>
      </w:pPr>
    </w:p>
    <w:tbl>
      <w:tblPr>
        <w:tblW w:w="1402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694"/>
        <w:gridCol w:w="1134"/>
        <w:gridCol w:w="1701"/>
        <w:gridCol w:w="1058"/>
        <w:gridCol w:w="1643"/>
        <w:gridCol w:w="1843"/>
        <w:gridCol w:w="1693"/>
      </w:tblGrid>
      <w:tr w:rsidR="000466E7" w:rsidRPr="000466E7" w14:paraId="2EB91C5B" w14:textId="77777777" w:rsidTr="000466E7">
        <w:trPr>
          <w:trHeight w:val="205"/>
          <w:tblHeader/>
          <w:jc w:val="center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06DF66" w14:textId="77777777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NOMBRE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B51FFA" w14:textId="77777777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FECHAS EXTREMAS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987E16" w14:textId="77777777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CANTIDAD DE UNIDADES DOCUMENTALES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29B14F" w14:textId="77777777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INSTRUMENTO ARCHIVISTICO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84210E" w14:textId="77777777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ACTO ADMINISTRATIVO DE CONVALIDACIÓN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F4F71D" w14:textId="77777777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ACTA DE APROBACIÓN DE ELIMINACIÓN</w:t>
            </w:r>
          </w:p>
        </w:tc>
      </w:tr>
      <w:tr w:rsidR="000466E7" w:rsidRPr="000466E7" w14:paraId="6A8AD63A" w14:textId="77777777" w:rsidTr="000466E7">
        <w:trPr>
          <w:trHeight w:val="420"/>
          <w:tblHeader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819C9D" w14:textId="77777777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SERIE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61E670" w14:textId="77777777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SUBSERIE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2164" w14:textId="77777777" w:rsidR="000466E7" w:rsidRPr="000466E7" w:rsidRDefault="000466E7" w:rsidP="000466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7D6D7" w14:textId="77777777" w:rsidR="000466E7" w:rsidRPr="000466E7" w:rsidRDefault="000466E7" w:rsidP="000466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D9C3F6" w14:textId="77777777" w:rsidR="000466E7" w:rsidRPr="000466E7" w:rsidRDefault="000466E7" w:rsidP="005E61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NOMBRE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3F5D47" w14:textId="77777777" w:rsidR="000466E7" w:rsidRPr="000466E7" w:rsidRDefault="000466E7" w:rsidP="005E61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ACTUALIZACIÓN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4D61" w14:textId="77777777" w:rsidR="000466E7" w:rsidRPr="000466E7" w:rsidRDefault="000466E7" w:rsidP="000466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3AE2" w14:textId="77777777" w:rsidR="000466E7" w:rsidRPr="000466E7" w:rsidRDefault="000466E7" w:rsidP="000466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0466E7" w:rsidRPr="000466E7" w14:paraId="42678699" w14:textId="77777777" w:rsidTr="000466E7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5F03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DE29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D6A3" w14:textId="3D99865E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FBEB" w14:textId="45C49DB0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0B89" w14:textId="008B6AC7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6436" w14:textId="661CF90E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17A4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AA42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0466E7" w:rsidRPr="000466E7" w14:paraId="534C2BDA" w14:textId="77777777" w:rsidTr="000466E7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6ADC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3424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2816" w14:textId="22E2451A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BA1F" w14:textId="5D81B9F4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00D7" w14:textId="3849D6CE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202F" w14:textId="7F8BFBDA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6A04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E51B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0466E7" w:rsidRPr="000466E7" w14:paraId="7EBB76A9" w14:textId="77777777" w:rsidTr="000466E7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2B87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B202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DA01" w14:textId="54C7B8BB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4C20" w14:textId="0D06B7C7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59D0" w14:textId="55C4F89A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79DF" w14:textId="00820557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3CDA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2CB3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0466E7" w:rsidRPr="000466E7" w14:paraId="73E132B3" w14:textId="77777777" w:rsidTr="000466E7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34F7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E670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1028" w14:textId="17138278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B496" w14:textId="62810158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A11B" w14:textId="0A1D8AD0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4EA5" w14:textId="2A6316B2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CE82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1E68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0466E7" w:rsidRPr="000466E7" w14:paraId="24C2DB96" w14:textId="77777777" w:rsidTr="000466E7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02B4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68AA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2138" w14:textId="366A68EE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24B4" w14:textId="2B484A21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F28B" w14:textId="0F509B66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A095" w14:textId="22664F81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1EB1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265F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0466E7" w:rsidRPr="000466E7" w14:paraId="12C6D100" w14:textId="77777777" w:rsidTr="000466E7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D17F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E454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59A3" w14:textId="4A04CB39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8401" w14:textId="34F52EDC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E045" w14:textId="3D139001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A2F7" w14:textId="32884749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A6C9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4AAF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0466E7" w:rsidRPr="000466E7" w14:paraId="17DA8A7D" w14:textId="77777777" w:rsidTr="000466E7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B408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783D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9434" w14:textId="31239BF4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52C7" w14:textId="3E22B0B7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6580" w14:textId="53E2247C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A4BB" w14:textId="259E983E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93D7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8D53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0466E7" w:rsidRPr="000466E7" w14:paraId="00DCFA3F" w14:textId="77777777" w:rsidTr="000466E7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8F03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495F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8ED7" w14:textId="50434B47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92F7" w14:textId="40ABCAF2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E4CC" w14:textId="19956BD3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4280" w14:textId="14564330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DA8D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39F4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0466E7" w:rsidRPr="000466E7" w14:paraId="2FFF9B17" w14:textId="77777777" w:rsidTr="000466E7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E3A2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7FCB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47B0" w14:textId="4C5C517E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2CF1" w14:textId="0CAF2C70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D2A6" w14:textId="37487A1D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ED84" w14:textId="72817190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B82B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33F1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0466E7" w:rsidRPr="000466E7" w14:paraId="74103574" w14:textId="77777777" w:rsidTr="000466E7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8277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0983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D137" w14:textId="6AEEA901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F0A9" w14:textId="60D689C4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80C1" w14:textId="21700E87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1B2A" w14:textId="62EA2137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1D29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6DF6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0466E7" w:rsidRPr="000466E7" w14:paraId="3A477DC2" w14:textId="77777777" w:rsidTr="000466E7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A119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FC99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3C1E" w14:textId="4B092275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3021" w14:textId="387BB66D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24AC" w14:textId="7D1237DB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CDA7" w14:textId="3EF5B89B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3A1D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3815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0466E7" w:rsidRPr="000466E7" w14:paraId="1FE87FB5" w14:textId="77777777" w:rsidTr="000466E7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4654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EFF6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9C56" w14:textId="73B7E973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85B5" w14:textId="7183C421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2AE6" w14:textId="670820CB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9199" w14:textId="3DDF00DC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5E77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EACC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0466E7" w:rsidRPr="000466E7" w14:paraId="41119900" w14:textId="77777777" w:rsidTr="000466E7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164D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4FC1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7968" w14:textId="2F30CE17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3989" w14:textId="7E5F1DD8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23CD" w14:textId="2208F157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1995" w14:textId="4C1F5279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461E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B055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0466E7" w:rsidRPr="000466E7" w14:paraId="55114098" w14:textId="77777777" w:rsidTr="000466E7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72F5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18AB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0EAC" w14:textId="68ABCAD0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98F4" w14:textId="21908C1E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9285" w14:textId="415C2CB8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D5E7" w14:textId="082C762C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D3BC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C4CF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0466E7" w:rsidRPr="000466E7" w14:paraId="20E69AC0" w14:textId="77777777" w:rsidTr="000466E7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E985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6C07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4B25" w14:textId="3FF15B20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94FF" w14:textId="2941B79D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CA37" w14:textId="592DC578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4FB6" w14:textId="4BFD78B7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C7A5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C633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0466E7" w:rsidRPr="000466E7" w14:paraId="6FBEF2BB" w14:textId="77777777" w:rsidTr="000466E7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8AD8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6B2B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1D45" w14:textId="560CE271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D94D" w14:textId="4757DA59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34C5" w14:textId="1060653F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1C39" w14:textId="5D18DE5A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6216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ECB6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0466E7" w:rsidRPr="000466E7" w14:paraId="34525DAD" w14:textId="77777777" w:rsidTr="000466E7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F05D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E026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ECC4" w14:textId="1E1712F1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08AC" w14:textId="763E5EC5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96C9" w14:textId="51C6A6BF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70DD" w14:textId="4CF7DEE7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B1F0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345B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0466E7" w:rsidRPr="000466E7" w14:paraId="72BD1F71" w14:textId="77777777" w:rsidTr="000466E7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8EC9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A628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575F" w14:textId="5C2F24E0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C7AD" w14:textId="17A680DD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34D3" w14:textId="69AA6FCE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81F5" w14:textId="4A9023A7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5EC8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0322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0466E7" w:rsidRPr="000466E7" w14:paraId="106CA718" w14:textId="77777777" w:rsidTr="000466E7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2810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CAF3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9DA6" w14:textId="16B49423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CD2F" w14:textId="28A3CDB8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62DC" w14:textId="2F17DEDE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6326" w14:textId="41CDA804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5862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8E8D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0466E7" w:rsidRPr="000466E7" w14:paraId="60278A28" w14:textId="77777777" w:rsidTr="000466E7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FE8A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BE2A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166C" w14:textId="09B3723B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D374" w14:textId="4431ED91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AEAF" w14:textId="4A73ACFD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3A1F" w14:textId="52C05388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9A0D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E4B3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0466E7" w:rsidRPr="000466E7" w14:paraId="00B385EC" w14:textId="77777777" w:rsidTr="000466E7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0648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EB9E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0914" w14:textId="37515848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27B3" w14:textId="46B48DC2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B2ED" w14:textId="17AF2FE2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1115" w14:textId="36CCB3DD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0428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4ED8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</w:tbl>
    <w:p w14:paraId="4FECD08E" w14:textId="77777777" w:rsidR="00311A14" w:rsidRDefault="00311A14" w:rsidP="007E5E87">
      <w:pPr>
        <w:tabs>
          <w:tab w:val="left" w:pos="360"/>
          <w:tab w:val="left" w:pos="1800"/>
          <w:tab w:val="left" w:pos="8820"/>
        </w:tabs>
        <w:ind w:right="18"/>
        <w:rPr>
          <w:rFonts w:ascii="Verdana" w:hAnsi="Verdana" w:cs="Arial"/>
        </w:rPr>
        <w:sectPr w:rsidR="00311A14" w:rsidSect="00E14BB4">
          <w:pgSz w:w="15840" w:h="12240" w:orient="landscape" w:code="193"/>
          <w:pgMar w:top="1418" w:right="1701" w:bottom="1418" w:left="1701" w:header="709" w:footer="709" w:gutter="0"/>
          <w:cols w:space="708"/>
          <w:docGrid w:linePitch="360"/>
        </w:sectPr>
      </w:pPr>
    </w:p>
    <w:p w14:paraId="53134818" w14:textId="77777777" w:rsidR="007E7CD3" w:rsidRDefault="007E7CD3" w:rsidP="007E5E87">
      <w:pPr>
        <w:tabs>
          <w:tab w:val="left" w:pos="360"/>
          <w:tab w:val="left" w:pos="1800"/>
          <w:tab w:val="left" w:pos="8820"/>
        </w:tabs>
        <w:ind w:right="18"/>
        <w:rPr>
          <w:rFonts w:ascii="Verdana" w:hAnsi="Verdana" w:cs="Arial"/>
        </w:rPr>
      </w:pPr>
    </w:p>
    <w:p w14:paraId="2CCF2790" w14:textId="097278B4" w:rsidR="00B4290C" w:rsidRDefault="00DC719C" w:rsidP="007E5E87">
      <w:pPr>
        <w:tabs>
          <w:tab w:val="left" w:pos="360"/>
          <w:tab w:val="left" w:pos="1800"/>
          <w:tab w:val="left" w:pos="8820"/>
        </w:tabs>
        <w:ind w:right="18"/>
        <w:rPr>
          <w:rFonts w:ascii="Verdana" w:hAnsi="Verdana" w:cs="Arial"/>
        </w:rPr>
      </w:pPr>
      <w:r>
        <w:rPr>
          <w:rFonts w:ascii="Verdana" w:hAnsi="Verdana" w:cs="Arial"/>
        </w:rPr>
        <w:t xml:space="preserve">El método de eliminación </w:t>
      </w:r>
      <w:r w:rsidR="007E7CD3">
        <w:rPr>
          <w:rFonts w:ascii="Verdana" w:hAnsi="Verdana" w:cs="Arial"/>
        </w:rPr>
        <w:t>a utiliza</w:t>
      </w:r>
      <w:r w:rsidR="005E6145">
        <w:rPr>
          <w:rFonts w:ascii="Verdana" w:hAnsi="Verdana" w:cs="Arial"/>
        </w:rPr>
        <w:t>do</w:t>
      </w:r>
      <w:r w:rsidR="007E7CD3">
        <w:rPr>
          <w:rFonts w:ascii="Verdana" w:hAnsi="Verdana" w:cs="Arial"/>
        </w:rPr>
        <w:t xml:space="preserve"> </w:t>
      </w:r>
      <w:r w:rsidR="005E6145">
        <w:rPr>
          <w:rFonts w:ascii="Verdana" w:hAnsi="Verdana" w:cs="Arial"/>
        </w:rPr>
        <w:t>es</w:t>
      </w:r>
      <w:r w:rsidR="007E7CD3">
        <w:rPr>
          <w:rFonts w:ascii="Verdana" w:hAnsi="Verdana" w:cs="Arial"/>
        </w:rPr>
        <w:t xml:space="preserve"> __________</w:t>
      </w:r>
    </w:p>
    <w:p w14:paraId="0DF1D772" w14:textId="7E5BED87" w:rsidR="00311A14" w:rsidRPr="00A972C0" w:rsidRDefault="00B4290C" w:rsidP="007E5E87">
      <w:pPr>
        <w:tabs>
          <w:tab w:val="left" w:pos="360"/>
          <w:tab w:val="left" w:pos="1800"/>
          <w:tab w:val="left" w:pos="8820"/>
        </w:tabs>
        <w:ind w:right="18"/>
        <w:rPr>
          <w:rFonts w:ascii="Verdana" w:hAnsi="Verdana" w:cs="Arial"/>
        </w:rPr>
      </w:pPr>
      <w:r w:rsidRPr="00A972C0">
        <w:rPr>
          <w:rFonts w:ascii="Verdana" w:hAnsi="Verdana" w:cs="Arial"/>
          <w:b/>
          <w:bCs/>
        </w:rPr>
        <w:t>Nota:</w:t>
      </w:r>
      <w:r w:rsidRPr="00A972C0">
        <w:rPr>
          <w:rFonts w:ascii="Verdana" w:hAnsi="Verdana" w:cs="Arial"/>
        </w:rPr>
        <w:t xml:space="preserve"> </w:t>
      </w:r>
      <w:r w:rsidR="00311A14" w:rsidRPr="00A972C0">
        <w:rPr>
          <w:rFonts w:ascii="Verdana" w:hAnsi="Verdana" w:cs="Arial"/>
        </w:rPr>
        <w:t xml:space="preserve">Anexo a esta acta se presenta </w:t>
      </w:r>
      <w:r w:rsidR="00EA4966" w:rsidRPr="00A972C0">
        <w:rPr>
          <w:rFonts w:ascii="Verdana" w:hAnsi="Verdana" w:cs="Arial"/>
        </w:rPr>
        <w:t>el Formato Único de Inventario Documental – FUID</w:t>
      </w:r>
      <w:r w:rsidR="00311A14" w:rsidRPr="00A972C0">
        <w:rPr>
          <w:rFonts w:ascii="Verdana" w:hAnsi="Verdana" w:cs="Arial"/>
        </w:rPr>
        <w:t xml:space="preserve"> y el registro audiovisual del proceso de eliminación</w:t>
      </w:r>
      <w:r w:rsidR="00186CA0" w:rsidRPr="00A972C0">
        <w:rPr>
          <w:rFonts w:ascii="Verdana" w:hAnsi="Verdana" w:cs="Arial"/>
        </w:rPr>
        <w:t>.</w:t>
      </w:r>
    </w:p>
    <w:p w14:paraId="4ADFB5E2" w14:textId="00F8FA8B" w:rsidR="00311A14" w:rsidRDefault="0037158C" w:rsidP="007E5E87">
      <w:pPr>
        <w:tabs>
          <w:tab w:val="left" w:pos="360"/>
          <w:tab w:val="left" w:pos="1800"/>
          <w:tab w:val="left" w:pos="8820"/>
        </w:tabs>
        <w:ind w:right="18"/>
        <w:rPr>
          <w:rFonts w:ascii="Verdana" w:hAnsi="Verdana" w:cs="Arial"/>
        </w:rPr>
      </w:pPr>
      <w:r>
        <w:rPr>
          <w:rFonts w:ascii="Verdana" w:hAnsi="Verdana" w:cs="Arial"/>
        </w:rPr>
        <w:t>En constancia firma</w:t>
      </w:r>
      <w:r w:rsidR="00D871AD">
        <w:rPr>
          <w:rFonts w:ascii="Verdana" w:hAnsi="Verdana" w:cs="Arial"/>
        </w:rPr>
        <w:t>n</w:t>
      </w:r>
      <w:r>
        <w:rPr>
          <w:rFonts w:ascii="Verdana" w:hAnsi="Verdana" w:cs="Arial"/>
        </w:rPr>
        <w:t>:</w:t>
      </w: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1449"/>
        <w:gridCol w:w="3226"/>
        <w:gridCol w:w="1302"/>
        <w:gridCol w:w="3564"/>
      </w:tblGrid>
      <w:tr w:rsidR="009676C3" w:rsidRPr="001F5B1C" w14:paraId="6A3CAF88" w14:textId="77777777" w:rsidTr="00BA4C3E">
        <w:trPr>
          <w:trHeight w:val="299"/>
        </w:trPr>
        <w:tc>
          <w:tcPr>
            <w:tcW w:w="4675" w:type="dxa"/>
            <w:gridSpan w:val="2"/>
            <w:shd w:val="clear" w:color="auto" w:fill="D9D9D9" w:themeFill="background1" w:themeFillShade="D9"/>
            <w:vAlign w:val="center"/>
          </w:tcPr>
          <w:p w14:paraId="4000EACB" w14:textId="56FEF53B" w:rsidR="009676C3" w:rsidRPr="001F5B1C" w:rsidRDefault="0036661C" w:rsidP="00BA4C3E">
            <w:pPr>
              <w:tabs>
                <w:tab w:val="left" w:pos="360"/>
                <w:tab w:val="left" w:pos="1800"/>
                <w:tab w:val="left" w:pos="8820"/>
              </w:tabs>
              <w:ind w:right="1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5B1C">
              <w:rPr>
                <w:rFonts w:ascii="Verdana" w:hAnsi="Verdana" w:cs="Arial"/>
                <w:b/>
                <w:bCs/>
                <w:sz w:val="20"/>
                <w:szCs w:val="20"/>
              </w:rPr>
              <w:t>RESPONSABL</w:t>
            </w:r>
            <w:r w:rsidR="001F5B1C" w:rsidRPr="001F5B1C">
              <w:rPr>
                <w:rFonts w:ascii="Verdana" w:hAnsi="Verdana" w:cs="Arial"/>
                <w:b/>
                <w:bCs/>
                <w:sz w:val="20"/>
                <w:szCs w:val="20"/>
              </w:rPr>
              <w:t>E</w:t>
            </w:r>
            <w:r w:rsidRPr="001F5B1C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DEL ARCHIVO CENTRAL</w:t>
            </w:r>
          </w:p>
        </w:tc>
        <w:tc>
          <w:tcPr>
            <w:tcW w:w="4866" w:type="dxa"/>
            <w:gridSpan w:val="2"/>
            <w:shd w:val="clear" w:color="auto" w:fill="D9D9D9" w:themeFill="background1" w:themeFillShade="D9"/>
            <w:vAlign w:val="center"/>
          </w:tcPr>
          <w:p w14:paraId="7E3C4C01" w14:textId="22BB0B36" w:rsidR="009676C3" w:rsidRPr="001F5B1C" w:rsidRDefault="001F5B1C" w:rsidP="00BA4C3E">
            <w:pPr>
              <w:tabs>
                <w:tab w:val="left" w:pos="360"/>
                <w:tab w:val="left" w:pos="1800"/>
                <w:tab w:val="left" w:pos="8820"/>
              </w:tabs>
              <w:ind w:right="1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5B1C">
              <w:rPr>
                <w:rFonts w:ascii="Verdana" w:hAnsi="Verdana" w:cs="Arial"/>
                <w:b/>
                <w:bCs/>
                <w:sz w:val="20"/>
                <w:szCs w:val="20"/>
              </w:rPr>
              <w:t>RESPONSABLE DE LA ELIMINACIÓN</w:t>
            </w:r>
          </w:p>
        </w:tc>
      </w:tr>
      <w:tr w:rsidR="00E14BB4" w:rsidRPr="001F5B1C" w14:paraId="17370661" w14:textId="77777777" w:rsidTr="00336B91">
        <w:trPr>
          <w:trHeight w:val="742"/>
        </w:trPr>
        <w:tc>
          <w:tcPr>
            <w:tcW w:w="1449" w:type="dxa"/>
            <w:vAlign w:val="center"/>
          </w:tcPr>
          <w:p w14:paraId="3526E746" w14:textId="77777777" w:rsidR="009676C3" w:rsidRPr="001F5B1C" w:rsidRDefault="009676C3" w:rsidP="00375EFD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5B1C">
              <w:rPr>
                <w:rFonts w:ascii="Verdana" w:hAnsi="Verdana" w:cs="Arial"/>
                <w:b/>
                <w:bCs/>
                <w:sz w:val="20"/>
                <w:szCs w:val="20"/>
              </w:rPr>
              <w:t>Firma:</w:t>
            </w:r>
          </w:p>
        </w:tc>
        <w:tc>
          <w:tcPr>
            <w:tcW w:w="3226" w:type="dxa"/>
            <w:vAlign w:val="center"/>
          </w:tcPr>
          <w:p w14:paraId="30832D5D" w14:textId="77777777" w:rsidR="009676C3" w:rsidRPr="001F5B1C" w:rsidRDefault="009676C3" w:rsidP="00375EFD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14:paraId="337026D2" w14:textId="77777777" w:rsidR="009676C3" w:rsidRPr="001F5B1C" w:rsidRDefault="009676C3" w:rsidP="00375EFD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5B1C">
              <w:rPr>
                <w:rFonts w:ascii="Verdana" w:hAnsi="Verdana" w:cs="Arial"/>
                <w:b/>
                <w:bCs/>
                <w:sz w:val="20"/>
                <w:szCs w:val="20"/>
              </w:rPr>
              <w:t>Firma:</w:t>
            </w:r>
          </w:p>
        </w:tc>
        <w:tc>
          <w:tcPr>
            <w:tcW w:w="3564" w:type="dxa"/>
            <w:vAlign w:val="center"/>
          </w:tcPr>
          <w:p w14:paraId="708E1E8D" w14:textId="77777777" w:rsidR="009676C3" w:rsidRPr="001F5B1C" w:rsidRDefault="009676C3" w:rsidP="00375EFD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14BB4" w:rsidRPr="001F5B1C" w14:paraId="0EE10F99" w14:textId="77777777" w:rsidTr="00336B91">
        <w:trPr>
          <w:trHeight w:val="413"/>
        </w:trPr>
        <w:tc>
          <w:tcPr>
            <w:tcW w:w="1449" w:type="dxa"/>
            <w:vAlign w:val="center"/>
          </w:tcPr>
          <w:p w14:paraId="34FC7428" w14:textId="77777777" w:rsidR="009676C3" w:rsidRPr="001F5B1C" w:rsidRDefault="009676C3" w:rsidP="00375EFD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5B1C">
              <w:rPr>
                <w:rFonts w:ascii="Verdana" w:hAnsi="Verdana" w:cs="Arial"/>
                <w:b/>
                <w:bCs/>
                <w:sz w:val="20"/>
                <w:szCs w:val="20"/>
              </w:rPr>
              <w:t>Nombre:</w:t>
            </w:r>
          </w:p>
        </w:tc>
        <w:tc>
          <w:tcPr>
            <w:tcW w:w="3226" w:type="dxa"/>
            <w:vAlign w:val="center"/>
          </w:tcPr>
          <w:p w14:paraId="5400EFDB" w14:textId="77777777" w:rsidR="009676C3" w:rsidRPr="001F5B1C" w:rsidRDefault="009676C3" w:rsidP="00375EFD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14:paraId="42FE8FC8" w14:textId="77777777" w:rsidR="009676C3" w:rsidRPr="001F5B1C" w:rsidRDefault="009676C3" w:rsidP="00375EFD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5B1C">
              <w:rPr>
                <w:rFonts w:ascii="Verdana" w:hAnsi="Verdana" w:cs="Arial"/>
                <w:b/>
                <w:bCs/>
                <w:sz w:val="20"/>
                <w:szCs w:val="20"/>
              </w:rPr>
              <w:t>Nombre:</w:t>
            </w:r>
          </w:p>
        </w:tc>
        <w:tc>
          <w:tcPr>
            <w:tcW w:w="3564" w:type="dxa"/>
            <w:vAlign w:val="center"/>
          </w:tcPr>
          <w:p w14:paraId="3ADEC2B9" w14:textId="77777777" w:rsidR="009676C3" w:rsidRPr="001F5B1C" w:rsidRDefault="009676C3" w:rsidP="00375EFD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14BB4" w:rsidRPr="001F5B1C" w14:paraId="5F4D25D2" w14:textId="77777777" w:rsidTr="00336B91">
        <w:trPr>
          <w:trHeight w:val="419"/>
        </w:trPr>
        <w:tc>
          <w:tcPr>
            <w:tcW w:w="1449" w:type="dxa"/>
            <w:vAlign w:val="center"/>
          </w:tcPr>
          <w:p w14:paraId="6B2012A2" w14:textId="77777777" w:rsidR="009676C3" w:rsidRPr="001F5B1C" w:rsidRDefault="009676C3" w:rsidP="00375EFD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5B1C">
              <w:rPr>
                <w:rFonts w:ascii="Verdana" w:hAnsi="Verdana" w:cs="Arial"/>
                <w:b/>
                <w:bCs/>
                <w:sz w:val="20"/>
                <w:szCs w:val="20"/>
              </w:rPr>
              <w:t>Cargo:</w:t>
            </w:r>
          </w:p>
        </w:tc>
        <w:tc>
          <w:tcPr>
            <w:tcW w:w="3226" w:type="dxa"/>
            <w:vAlign w:val="center"/>
          </w:tcPr>
          <w:p w14:paraId="4877B794" w14:textId="77777777" w:rsidR="009676C3" w:rsidRPr="001F5B1C" w:rsidRDefault="009676C3" w:rsidP="00375EFD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14:paraId="33CA83CE" w14:textId="77777777" w:rsidR="009676C3" w:rsidRPr="001F5B1C" w:rsidRDefault="009676C3" w:rsidP="00375EFD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5B1C">
              <w:rPr>
                <w:rFonts w:ascii="Verdana" w:hAnsi="Verdana" w:cs="Arial"/>
                <w:b/>
                <w:bCs/>
                <w:sz w:val="20"/>
                <w:szCs w:val="20"/>
              </w:rPr>
              <w:t>Cargo:</w:t>
            </w:r>
          </w:p>
        </w:tc>
        <w:tc>
          <w:tcPr>
            <w:tcW w:w="3564" w:type="dxa"/>
            <w:vAlign w:val="center"/>
          </w:tcPr>
          <w:p w14:paraId="7B2F43E8" w14:textId="77777777" w:rsidR="009676C3" w:rsidRPr="001F5B1C" w:rsidRDefault="009676C3" w:rsidP="00375EFD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099263C" w14:textId="77777777" w:rsidR="009669B5" w:rsidRDefault="009669B5" w:rsidP="007E5E87">
      <w:pPr>
        <w:tabs>
          <w:tab w:val="left" w:pos="360"/>
          <w:tab w:val="left" w:pos="1800"/>
          <w:tab w:val="left" w:pos="8820"/>
        </w:tabs>
        <w:ind w:right="18"/>
        <w:rPr>
          <w:rFonts w:ascii="Verdana" w:hAnsi="Verdana" w:cs="Arial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1764"/>
        <w:gridCol w:w="2858"/>
        <w:gridCol w:w="1764"/>
        <w:gridCol w:w="3155"/>
      </w:tblGrid>
      <w:tr w:rsidR="00640C0C" w:rsidRPr="001F5B1C" w14:paraId="62B5B6BA" w14:textId="77777777" w:rsidTr="00B83D76">
        <w:tc>
          <w:tcPr>
            <w:tcW w:w="9541" w:type="dxa"/>
            <w:gridSpan w:val="4"/>
            <w:shd w:val="clear" w:color="auto" w:fill="D9D9D9" w:themeFill="background1" w:themeFillShade="D9"/>
            <w:vAlign w:val="center"/>
          </w:tcPr>
          <w:p w14:paraId="6E7D9478" w14:textId="7BDD2A94" w:rsidR="00640C0C" w:rsidRPr="001F5B1C" w:rsidRDefault="00640C0C" w:rsidP="00BA4C3E">
            <w:pPr>
              <w:tabs>
                <w:tab w:val="left" w:pos="360"/>
                <w:tab w:val="left" w:pos="1800"/>
                <w:tab w:val="left" w:pos="8820"/>
              </w:tabs>
              <w:ind w:right="1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RESPONSABLE DE OFICINA PRODUCTORA</w:t>
            </w:r>
          </w:p>
        </w:tc>
      </w:tr>
      <w:tr w:rsidR="00BA4C3E" w:rsidRPr="001F5B1C" w14:paraId="129C1794" w14:textId="77777777" w:rsidTr="00640C0C">
        <w:trPr>
          <w:trHeight w:val="742"/>
        </w:trPr>
        <w:tc>
          <w:tcPr>
            <w:tcW w:w="1764" w:type="dxa"/>
            <w:vAlign w:val="center"/>
          </w:tcPr>
          <w:p w14:paraId="702FF694" w14:textId="2EE5E2BA" w:rsidR="00BA4C3E" w:rsidRPr="001F5B1C" w:rsidRDefault="00640C0C" w:rsidP="00463845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Dependencia:</w:t>
            </w:r>
          </w:p>
        </w:tc>
        <w:tc>
          <w:tcPr>
            <w:tcW w:w="2858" w:type="dxa"/>
            <w:vAlign w:val="center"/>
          </w:tcPr>
          <w:p w14:paraId="7B137303" w14:textId="77777777" w:rsidR="00BA4C3E" w:rsidRPr="001F5B1C" w:rsidRDefault="00BA4C3E" w:rsidP="00463845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343045FB" w14:textId="4D002625" w:rsidR="00BA4C3E" w:rsidRPr="001F5B1C" w:rsidRDefault="00640C0C" w:rsidP="00463845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Dependencia:</w:t>
            </w:r>
          </w:p>
        </w:tc>
        <w:tc>
          <w:tcPr>
            <w:tcW w:w="3155" w:type="dxa"/>
            <w:vAlign w:val="center"/>
          </w:tcPr>
          <w:p w14:paraId="3AF98CD2" w14:textId="77777777" w:rsidR="00BA4C3E" w:rsidRPr="001F5B1C" w:rsidRDefault="00BA4C3E" w:rsidP="00463845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40C0C" w:rsidRPr="001F5B1C" w14:paraId="0C88FE73" w14:textId="77777777" w:rsidTr="00640C0C">
        <w:trPr>
          <w:trHeight w:val="742"/>
        </w:trPr>
        <w:tc>
          <w:tcPr>
            <w:tcW w:w="1764" w:type="dxa"/>
            <w:vAlign w:val="center"/>
          </w:tcPr>
          <w:p w14:paraId="2367C43D" w14:textId="71D770EF" w:rsidR="00640C0C" w:rsidRPr="001F5B1C" w:rsidRDefault="00640C0C" w:rsidP="00640C0C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5B1C">
              <w:rPr>
                <w:rFonts w:ascii="Verdana" w:hAnsi="Verdana" w:cs="Arial"/>
                <w:b/>
                <w:bCs/>
                <w:sz w:val="20"/>
                <w:szCs w:val="20"/>
              </w:rPr>
              <w:t>Firma:</w:t>
            </w:r>
          </w:p>
        </w:tc>
        <w:tc>
          <w:tcPr>
            <w:tcW w:w="2858" w:type="dxa"/>
            <w:vAlign w:val="center"/>
          </w:tcPr>
          <w:p w14:paraId="5EE01D9E" w14:textId="77777777" w:rsidR="00640C0C" w:rsidRPr="001F5B1C" w:rsidRDefault="00640C0C" w:rsidP="00640C0C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56DD1ED9" w14:textId="711476C2" w:rsidR="00640C0C" w:rsidRPr="001F5B1C" w:rsidRDefault="00640C0C" w:rsidP="00640C0C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5B1C">
              <w:rPr>
                <w:rFonts w:ascii="Verdana" w:hAnsi="Verdana" w:cs="Arial"/>
                <w:b/>
                <w:bCs/>
                <w:sz w:val="20"/>
                <w:szCs w:val="20"/>
              </w:rPr>
              <w:t>Firma:</w:t>
            </w:r>
          </w:p>
        </w:tc>
        <w:tc>
          <w:tcPr>
            <w:tcW w:w="3155" w:type="dxa"/>
            <w:vAlign w:val="center"/>
          </w:tcPr>
          <w:p w14:paraId="7BF54C9C" w14:textId="77777777" w:rsidR="00640C0C" w:rsidRPr="001F5B1C" w:rsidRDefault="00640C0C" w:rsidP="00640C0C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40C0C" w:rsidRPr="001F5B1C" w14:paraId="65043AB7" w14:textId="77777777" w:rsidTr="00640C0C">
        <w:trPr>
          <w:trHeight w:val="413"/>
        </w:trPr>
        <w:tc>
          <w:tcPr>
            <w:tcW w:w="1764" w:type="dxa"/>
            <w:vAlign w:val="center"/>
          </w:tcPr>
          <w:p w14:paraId="09414097" w14:textId="77777777" w:rsidR="00640C0C" w:rsidRPr="001F5B1C" w:rsidRDefault="00640C0C" w:rsidP="00640C0C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5B1C">
              <w:rPr>
                <w:rFonts w:ascii="Verdana" w:hAnsi="Verdana" w:cs="Arial"/>
                <w:b/>
                <w:bCs/>
                <w:sz w:val="20"/>
                <w:szCs w:val="20"/>
              </w:rPr>
              <w:t>Nombre:</w:t>
            </w:r>
          </w:p>
        </w:tc>
        <w:tc>
          <w:tcPr>
            <w:tcW w:w="2858" w:type="dxa"/>
            <w:vAlign w:val="center"/>
          </w:tcPr>
          <w:p w14:paraId="2757A0B2" w14:textId="77777777" w:rsidR="00640C0C" w:rsidRPr="001F5B1C" w:rsidRDefault="00640C0C" w:rsidP="00640C0C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67BC9D36" w14:textId="77777777" w:rsidR="00640C0C" w:rsidRPr="001F5B1C" w:rsidRDefault="00640C0C" w:rsidP="00640C0C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5B1C">
              <w:rPr>
                <w:rFonts w:ascii="Verdana" w:hAnsi="Verdana" w:cs="Arial"/>
                <w:b/>
                <w:bCs/>
                <w:sz w:val="20"/>
                <w:szCs w:val="20"/>
              </w:rPr>
              <w:t>Nombre:</w:t>
            </w:r>
          </w:p>
        </w:tc>
        <w:tc>
          <w:tcPr>
            <w:tcW w:w="3155" w:type="dxa"/>
            <w:vAlign w:val="center"/>
          </w:tcPr>
          <w:p w14:paraId="49E80492" w14:textId="77777777" w:rsidR="00640C0C" w:rsidRPr="001F5B1C" w:rsidRDefault="00640C0C" w:rsidP="00640C0C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40C0C" w:rsidRPr="001F5B1C" w14:paraId="0FFA4C6B" w14:textId="77777777" w:rsidTr="00640C0C">
        <w:trPr>
          <w:trHeight w:val="419"/>
        </w:trPr>
        <w:tc>
          <w:tcPr>
            <w:tcW w:w="1764" w:type="dxa"/>
            <w:vAlign w:val="center"/>
          </w:tcPr>
          <w:p w14:paraId="6E4D6AF9" w14:textId="77777777" w:rsidR="00640C0C" w:rsidRPr="001F5B1C" w:rsidRDefault="00640C0C" w:rsidP="00640C0C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5B1C">
              <w:rPr>
                <w:rFonts w:ascii="Verdana" w:hAnsi="Verdana" w:cs="Arial"/>
                <w:b/>
                <w:bCs/>
                <w:sz w:val="20"/>
                <w:szCs w:val="20"/>
              </w:rPr>
              <w:t>Cargo:</w:t>
            </w:r>
          </w:p>
        </w:tc>
        <w:tc>
          <w:tcPr>
            <w:tcW w:w="2858" w:type="dxa"/>
            <w:vAlign w:val="center"/>
          </w:tcPr>
          <w:p w14:paraId="2B0DD343" w14:textId="77777777" w:rsidR="00640C0C" w:rsidRPr="001F5B1C" w:rsidRDefault="00640C0C" w:rsidP="00640C0C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4C6E6E1B" w14:textId="77777777" w:rsidR="00640C0C" w:rsidRPr="001F5B1C" w:rsidRDefault="00640C0C" w:rsidP="00640C0C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5B1C">
              <w:rPr>
                <w:rFonts w:ascii="Verdana" w:hAnsi="Verdana" w:cs="Arial"/>
                <w:b/>
                <w:bCs/>
                <w:sz w:val="20"/>
                <w:szCs w:val="20"/>
              </w:rPr>
              <w:t>Cargo:</w:t>
            </w:r>
          </w:p>
        </w:tc>
        <w:tc>
          <w:tcPr>
            <w:tcW w:w="3155" w:type="dxa"/>
            <w:vAlign w:val="center"/>
          </w:tcPr>
          <w:p w14:paraId="4382E790" w14:textId="77777777" w:rsidR="00640C0C" w:rsidRPr="001F5B1C" w:rsidRDefault="00640C0C" w:rsidP="00640C0C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CA86D04" w14:textId="77777777" w:rsidR="00BA4C3E" w:rsidRDefault="00BA4C3E" w:rsidP="007E5E87">
      <w:pPr>
        <w:tabs>
          <w:tab w:val="left" w:pos="360"/>
          <w:tab w:val="left" w:pos="1800"/>
          <w:tab w:val="left" w:pos="8820"/>
        </w:tabs>
        <w:ind w:right="18"/>
        <w:rPr>
          <w:rFonts w:ascii="Verdana" w:hAnsi="Verdana" w:cs="Arial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1449"/>
        <w:gridCol w:w="3229"/>
        <w:gridCol w:w="1295"/>
        <w:gridCol w:w="3568"/>
      </w:tblGrid>
      <w:tr w:rsidR="002566B1" w:rsidRPr="001F5B1C" w14:paraId="19585F6C" w14:textId="77777777" w:rsidTr="00336B91">
        <w:tc>
          <w:tcPr>
            <w:tcW w:w="9541" w:type="dxa"/>
            <w:gridSpan w:val="4"/>
            <w:shd w:val="clear" w:color="auto" w:fill="D9D9D9" w:themeFill="background1" w:themeFillShade="D9"/>
          </w:tcPr>
          <w:p w14:paraId="7BFC4E64" w14:textId="61C165EC" w:rsidR="002566B1" w:rsidRPr="001F5B1C" w:rsidRDefault="002566B1" w:rsidP="000B6E8F">
            <w:pPr>
              <w:tabs>
                <w:tab w:val="left" w:pos="360"/>
                <w:tab w:val="left" w:pos="1800"/>
                <w:tab w:val="left" w:pos="8820"/>
              </w:tabs>
              <w:ind w:right="1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5B1C">
              <w:rPr>
                <w:rFonts w:ascii="Verdana" w:hAnsi="Verdana" w:cs="Arial"/>
                <w:b/>
                <w:bCs/>
                <w:sz w:val="20"/>
                <w:szCs w:val="20"/>
              </w:rPr>
              <w:t>COMITÉ INSTITUCIONAL DE GESTIÓN Y DESEMPEÑO</w:t>
            </w:r>
          </w:p>
        </w:tc>
      </w:tr>
      <w:tr w:rsidR="002566B1" w:rsidRPr="001F5B1C" w14:paraId="5818C902" w14:textId="77777777" w:rsidTr="00336B91">
        <w:tc>
          <w:tcPr>
            <w:tcW w:w="4678" w:type="dxa"/>
            <w:gridSpan w:val="2"/>
            <w:shd w:val="clear" w:color="auto" w:fill="D9D9D9" w:themeFill="background1" w:themeFillShade="D9"/>
          </w:tcPr>
          <w:p w14:paraId="1CAFCB19" w14:textId="0D048431" w:rsidR="002566B1" w:rsidRPr="001F5B1C" w:rsidRDefault="002566B1" w:rsidP="002566B1">
            <w:pPr>
              <w:tabs>
                <w:tab w:val="left" w:pos="360"/>
                <w:tab w:val="left" w:pos="1800"/>
                <w:tab w:val="left" w:pos="8820"/>
              </w:tabs>
              <w:ind w:right="1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5B1C">
              <w:rPr>
                <w:rFonts w:ascii="Verdana" w:hAnsi="Verdana" w:cs="Arial"/>
                <w:b/>
                <w:bCs/>
                <w:sz w:val="20"/>
                <w:szCs w:val="20"/>
              </w:rPr>
              <w:t>Presidente</w:t>
            </w:r>
          </w:p>
        </w:tc>
        <w:tc>
          <w:tcPr>
            <w:tcW w:w="4863" w:type="dxa"/>
            <w:gridSpan w:val="2"/>
            <w:shd w:val="clear" w:color="auto" w:fill="D9D9D9" w:themeFill="background1" w:themeFillShade="D9"/>
          </w:tcPr>
          <w:p w14:paraId="0531871B" w14:textId="7411D3C3" w:rsidR="002566B1" w:rsidRPr="001F5B1C" w:rsidRDefault="002566B1" w:rsidP="002566B1">
            <w:pPr>
              <w:tabs>
                <w:tab w:val="left" w:pos="360"/>
                <w:tab w:val="left" w:pos="1800"/>
                <w:tab w:val="left" w:pos="8820"/>
              </w:tabs>
              <w:ind w:right="1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5B1C">
              <w:rPr>
                <w:rFonts w:ascii="Verdana" w:hAnsi="Verdana" w:cs="Arial"/>
                <w:b/>
                <w:bCs/>
                <w:sz w:val="20"/>
                <w:szCs w:val="20"/>
              </w:rPr>
              <w:t>Secretario</w:t>
            </w:r>
          </w:p>
        </w:tc>
      </w:tr>
      <w:tr w:rsidR="002566B1" w:rsidRPr="001F5B1C" w14:paraId="6105652C" w14:textId="77777777" w:rsidTr="00336B91">
        <w:trPr>
          <w:trHeight w:val="742"/>
        </w:trPr>
        <w:tc>
          <w:tcPr>
            <w:tcW w:w="1449" w:type="dxa"/>
            <w:vAlign w:val="center"/>
          </w:tcPr>
          <w:p w14:paraId="4251EEBA" w14:textId="23FC0F24" w:rsidR="002566B1" w:rsidRPr="001F5B1C" w:rsidRDefault="002566B1" w:rsidP="002566B1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5B1C">
              <w:rPr>
                <w:rFonts w:ascii="Verdana" w:hAnsi="Verdana" w:cs="Arial"/>
                <w:b/>
                <w:bCs/>
                <w:sz w:val="20"/>
                <w:szCs w:val="20"/>
              </w:rPr>
              <w:t>Firma:</w:t>
            </w:r>
          </w:p>
        </w:tc>
        <w:tc>
          <w:tcPr>
            <w:tcW w:w="3229" w:type="dxa"/>
            <w:vAlign w:val="center"/>
          </w:tcPr>
          <w:p w14:paraId="7ABCBD37" w14:textId="77777777" w:rsidR="002566B1" w:rsidRPr="001F5B1C" w:rsidRDefault="002566B1" w:rsidP="002566B1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14:paraId="6E5166E8" w14:textId="6A7989EB" w:rsidR="002566B1" w:rsidRPr="001F5B1C" w:rsidRDefault="002566B1" w:rsidP="002566B1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5B1C">
              <w:rPr>
                <w:rFonts w:ascii="Verdana" w:hAnsi="Verdana" w:cs="Arial"/>
                <w:b/>
                <w:bCs/>
                <w:sz w:val="20"/>
                <w:szCs w:val="20"/>
              </w:rPr>
              <w:t>Firma:</w:t>
            </w:r>
          </w:p>
        </w:tc>
        <w:tc>
          <w:tcPr>
            <w:tcW w:w="3568" w:type="dxa"/>
            <w:vAlign w:val="center"/>
          </w:tcPr>
          <w:p w14:paraId="43E5C6B8" w14:textId="77777777" w:rsidR="002566B1" w:rsidRPr="001F5B1C" w:rsidRDefault="002566B1" w:rsidP="002566B1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566B1" w:rsidRPr="001F5B1C" w14:paraId="2A199568" w14:textId="77777777" w:rsidTr="00336B91">
        <w:trPr>
          <w:trHeight w:val="413"/>
        </w:trPr>
        <w:tc>
          <w:tcPr>
            <w:tcW w:w="1449" w:type="dxa"/>
            <w:vAlign w:val="center"/>
          </w:tcPr>
          <w:p w14:paraId="52B391D4" w14:textId="616E9A5E" w:rsidR="002566B1" w:rsidRPr="001F5B1C" w:rsidRDefault="002566B1" w:rsidP="002566B1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5B1C">
              <w:rPr>
                <w:rFonts w:ascii="Verdana" w:hAnsi="Verdana" w:cs="Arial"/>
                <w:b/>
                <w:bCs/>
                <w:sz w:val="20"/>
                <w:szCs w:val="20"/>
              </w:rPr>
              <w:t>Nombre:</w:t>
            </w:r>
          </w:p>
        </w:tc>
        <w:tc>
          <w:tcPr>
            <w:tcW w:w="3229" w:type="dxa"/>
            <w:vAlign w:val="center"/>
          </w:tcPr>
          <w:p w14:paraId="68877371" w14:textId="77777777" w:rsidR="002566B1" w:rsidRPr="001F5B1C" w:rsidRDefault="002566B1" w:rsidP="002566B1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14:paraId="27072B24" w14:textId="579D702B" w:rsidR="002566B1" w:rsidRPr="001F5B1C" w:rsidRDefault="002566B1" w:rsidP="00622082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5B1C">
              <w:rPr>
                <w:rFonts w:ascii="Verdana" w:hAnsi="Verdana" w:cs="Arial"/>
                <w:b/>
                <w:bCs/>
                <w:sz w:val="20"/>
                <w:szCs w:val="20"/>
              </w:rPr>
              <w:t>Nombre:</w:t>
            </w:r>
          </w:p>
        </w:tc>
        <w:tc>
          <w:tcPr>
            <w:tcW w:w="3568" w:type="dxa"/>
            <w:vAlign w:val="center"/>
          </w:tcPr>
          <w:p w14:paraId="590EDBF8" w14:textId="77777777" w:rsidR="002566B1" w:rsidRPr="001F5B1C" w:rsidRDefault="002566B1" w:rsidP="002566B1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566B1" w:rsidRPr="001F5B1C" w14:paraId="5F4B28F5" w14:textId="77777777" w:rsidTr="00336B91">
        <w:trPr>
          <w:trHeight w:val="419"/>
        </w:trPr>
        <w:tc>
          <w:tcPr>
            <w:tcW w:w="1449" w:type="dxa"/>
            <w:vAlign w:val="center"/>
          </w:tcPr>
          <w:p w14:paraId="2E06CBB5" w14:textId="342011C6" w:rsidR="002566B1" w:rsidRPr="001F5B1C" w:rsidRDefault="002566B1" w:rsidP="002566B1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5B1C">
              <w:rPr>
                <w:rFonts w:ascii="Verdana" w:hAnsi="Verdana" w:cs="Arial"/>
                <w:b/>
                <w:bCs/>
                <w:sz w:val="20"/>
                <w:szCs w:val="20"/>
              </w:rPr>
              <w:t>Cargo:</w:t>
            </w:r>
          </w:p>
        </w:tc>
        <w:tc>
          <w:tcPr>
            <w:tcW w:w="3229" w:type="dxa"/>
            <w:vAlign w:val="center"/>
          </w:tcPr>
          <w:p w14:paraId="5D79C5DF" w14:textId="77777777" w:rsidR="002566B1" w:rsidRPr="001F5B1C" w:rsidRDefault="002566B1" w:rsidP="002566B1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14:paraId="3285883B" w14:textId="2C1DBF33" w:rsidR="002566B1" w:rsidRPr="001F5B1C" w:rsidRDefault="002566B1" w:rsidP="002566B1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5B1C">
              <w:rPr>
                <w:rFonts w:ascii="Verdana" w:hAnsi="Verdana" w:cs="Arial"/>
                <w:b/>
                <w:bCs/>
                <w:sz w:val="20"/>
                <w:szCs w:val="20"/>
              </w:rPr>
              <w:t>Cargo:</w:t>
            </w:r>
          </w:p>
        </w:tc>
        <w:tc>
          <w:tcPr>
            <w:tcW w:w="3568" w:type="dxa"/>
            <w:vAlign w:val="center"/>
          </w:tcPr>
          <w:p w14:paraId="47C803EB" w14:textId="77777777" w:rsidR="002566B1" w:rsidRPr="001F5B1C" w:rsidRDefault="002566B1" w:rsidP="002566B1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A7183EB" w14:textId="77777777" w:rsidR="00705B62" w:rsidRDefault="00705B62" w:rsidP="007E5E87">
      <w:pPr>
        <w:tabs>
          <w:tab w:val="left" w:pos="360"/>
          <w:tab w:val="left" w:pos="1800"/>
          <w:tab w:val="left" w:pos="8820"/>
        </w:tabs>
        <w:ind w:right="18"/>
        <w:rPr>
          <w:rFonts w:ascii="Verdana" w:hAnsi="Verdana" w:cs="Arial"/>
        </w:rPr>
      </w:pPr>
    </w:p>
    <w:p w14:paraId="533CFCD7" w14:textId="77777777" w:rsidR="00705B62" w:rsidRDefault="00705B62" w:rsidP="007E5E87">
      <w:pPr>
        <w:tabs>
          <w:tab w:val="left" w:pos="360"/>
          <w:tab w:val="left" w:pos="1800"/>
          <w:tab w:val="left" w:pos="8820"/>
        </w:tabs>
        <w:ind w:right="18"/>
        <w:rPr>
          <w:rFonts w:ascii="Verdana" w:hAnsi="Verdana" w:cs="Arial"/>
        </w:rPr>
      </w:pPr>
    </w:p>
    <w:p w14:paraId="5FE1BF16" w14:textId="77777777" w:rsidR="00705B62" w:rsidRDefault="00705B62" w:rsidP="007E5E87">
      <w:pPr>
        <w:tabs>
          <w:tab w:val="left" w:pos="360"/>
          <w:tab w:val="left" w:pos="1800"/>
          <w:tab w:val="left" w:pos="8820"/>
        </w:tabs>
        <w:ind w:right="18"/>
        <w:rPr>
          <w:rFonts w:ascii="Verdana" w:hAnsi="Verdana" w:cs="Arial"/>
        </w:rPr>
      </w:pPr>
    </w:p>
    <w:sectPr w:rsidR="00705B62" w:rsidSect="00705B62">
      <w:pgSz w:w="12240" w:h="15840" w:code="193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D1656" w14:textId="77777777" w:rsidR="002D6348" w:rsidRDefault="002D6348" w:rsidP="00757B36">
      <w:pPr>
        <w:spacing w:after="0" w:line="240" w:lineRule="auto"/>
      </w:pPr>
      <w:r>
        <w:separator/>
      </w:r>
    </w:p>
  </w:endnote>
  <w:endnote w:type="continuationSeparator" w:id="0">
    <w:p w14:paraId="7D5A5A75" w14:textId="77777777" w:rsidR="002D6348" w:rsidRDefault="002D6348" w:rsidP="00757B36">
      <w:pPr>
        <w:spacing w:after="0" w:line="240" w:lineRule="auto"/>
      </w:pPr>
      <w:r>
        <w:continuationSeparator/>
      </w:r>
    </w:p>
  </w:endnote>
  <w:endnote w:type="continuationNotice" w:id="1">
    <w:p w14:paraId="415F5FB2" w14:textId="77777777" w:rsidR="002D6348" w:rsidRDefault="002D63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Light">
    <w:altName w:val="Arial"/>
    <w:charset w:val="00"/>
    <w:family w:val="swiss"/>
    <w:pitch w:val="default"/>
    <w:sig w:usb0="00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5FF8" w14:textId="77777777" w:rsidR="002A534E" w:rsidRDefault="002A534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07831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7C9496E" w14:textId="206A6694" w:rsidR="006D2728" w:rsidRDefault="006D2728">
            <w:pPr>
              <w:pStyle w:val="Piedepgina"/>
              <w:jc w:val="right"/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43C61C3" wp14:editId="292F1B5C">
                      <wp:simplePos x="0" y="0"/>
                      <wp:positionH relativeFrom="margin">
                        <wp:posOffset>-99060</wp:posOffset>
                      </wp:positionH>
                      <wp:positionV relativeFrom="paragraph">
                        <wp:posOffset>-309245</wp:posOffset>
                      </wp:positionV>
                      <wp:extent cx="6029325" cy="752475"/>
                      <wp:effectExtent l="0" t="0" r="0" b="0"/>
                      <wp:wrapNone/>
                      <wp:docPr id="1982095867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932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202B8C" w14:textId="77777777" w:rsidR="006D2728" w:rsidRPr="00764AA0" w:rsidRDefault="006D2728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_______________________________________________________________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_______________</w:t>
                                  </w: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</w:t>
                                  </w:r>
                                </w:p>
                                <w:p w14:paraId="7D337C77" w14:textId="77777777" w:rsidR="006D2728" w:rsidRDefault="006D2728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B3AD392" w14:textId="4DCE0011" w:rsidR="006D2728" w:rsidRPr="00764AA0" w:rsidRDefault="006D2728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Ministerio de Vivienda, Ciudad y Territorio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 w:rsidR="008F4145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F4145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F4145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F4145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F4145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5AD36912" w14:textId="0D38F6DA" w:rsidR="006D2728" w:rsidRPr="00764AA0" w:rsidRDefault="006D2728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Calle 17 # 9 - 36, Bogotá D.C., Colombia</w:t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  <w:t xml:space="preserve">   </w:t>
                                  </w:r>
                                </w:p>
                                <w:p w14:paraId="7B72B9FE" w14:textId="4D31ED89" w:rsidR="006D2728" w:rsidRPr="00764AA0" w:rsidRDefault="008F68B5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PBX</w:t>
                                  </w:r>
                                  <w:r w:rsidR="006D2728"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6D2728"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(601) 914 21 74                     </w:t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  <w:t xml:space="preserve">   </w:t>
                                  </w:r>
                                </w:p>
                                <w:p w14:paraId="7B563909" w14:textId="77777777" w:rsidR="006D2728" w:rsidRPr="00764AA0" w:rsidRDefault="006D2728" w:rsidP="006D2728">
                                  <w:pPr>
                                    <w:spacing w:after="0" w:line="240" w:lineRule="auto"/>
                                    <w:ind w:firstLineChars="1500" w:firstLine="2400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3C61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7.8pt;margin-top:-24.35pt;width:474.75pt;height:59.25pt;z-index:25165824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" filled="f" stroked="f" strokeweight=".5pt">
                      <v:textbox>
                        <w:txbxContent>
                          <w:p w14:paraId="50202B8C" w14:textId="77777777" w:rsidR="006D2728" w:rsidRPr="00764AA0" w:rsidRDefault="006D2728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_______________________________________________________________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_______________</w:t>
                            </w: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7D337C77" w14:textId="77777777" w:rsidR="006D2728" w:rsidRDefault="006D2728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B3AD392" w14:textId="4DCE0011" w:rsidR="006D2728" w:rsidRPr="00764AA0" w:rsidRDefault="006D2728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Ministerio de Vivienda, Ciudad y Territorio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="008F4145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F4145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F4145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F4145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F4145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AD36912" w14:textId="0D38F6DA" w:rsidR="006D2728" w:rsidRPr="00764AA0" w:rsidRDefault="006D2728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Calle 17 # 9 - 36, Bogotá D.C., Colombia</w:t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</w:p>
                          <w:p w14:paraId="7B72B9FE" w14:textId="4D31ED89" w:rsidR="006D2728" w:rsidRPr="00764AA0" w:rsidRDefault="008F68B5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PBX</w:t>
                            </w:r>
                            <w:r w:rsidR="006D2728"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D2728"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(601) 914 21 74                     </w:t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</w:p>
                          <w:p w14:paraId="7B563909" w14:textId="77777777" w:rsidR="006D2728" w:rsidRPr="00764AA0" w:rsidRDefault="006D2728" w:rsidP="006D2728">
                            <w:pPr>
                              <w:spacing w:after="0" w:line="240" w:lineRule="auto"/>
                              <w:ind w:firstLineChars="1500" w:firstLine="2400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6D2728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6D2728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09F4B9A" w14:textId="7D481E1D" w:rsidR="00D34D20" w:rsidRPr="00D34D20" w:rsidRDefault="006D2728" w:rsidP="006D2728">
    <w:pPr>
      <w:tabs>
        <w:tab w:val="left" w:pos="3570"/>
      </w:tabs>
      <w:spacing w:after="0" w:line="276" w:lineRule="auto"/>
      <w:jc w:val="both"/>
      <w:rPr>
        <w:rFonts w:ascii="Helvetica" w:hAnsi="Helvetica"/>
      </w:rPr>
    </w:pPr>
    <w:r>
      <w:rPr>
        <w:rFonts w:ascii="Helvetica" w:hAnsi="Helvetic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5120A" w14:textId="77777777" w:rsidR="002A534E" w:rsidRDefault="002A53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FC327" w14:textId="77777777" w:rsidR="002D6348" w:rsidRDefault="002D6348" w:rsidP="00757B36">
      <w:pPr>
        <w:spacing w:after="0" w:line="240" w:lineRule="auto"/>
      </w:pPr>
      <w:r>
        <w:separator/>
      </w:r>
    </w:p>
  </w:footnote>
  <w:footnote w:type="continuationSeparator" w:id="0">
    <w:p w14:paraId="755B0AA7" w14:textId="77777777" w:rsidR="002D6348" w:rsidRDefault="002D6348" w:rsidP="00757B36">
      <w:pPr>
        <w:spacing w:after="0" w:line="240" w:lineRule="auto"/>
      </w:pPr>
      <w:r>
        <w:continuationSeparator/>
      </w:r>
    </w:p>
  </w:footnote>
  <w:footnote w:type="continuationNotice" w:id="1">
    <w:p w14:paraId="6EC4D910" w14:textId="77777777" w:rsidR="002D6348" w:rsidRDefault="002D63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D7C8D" w14:textId="77777777" w:rsidR="002A534E" w:rsidRDefault="002A534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C46A0" w14:textId="6C34E149" w:rsidR="00611691" w:rsidRPr="00611691" w:rsidRDefault="00611691" w:rsidP="00792C80">
    <w:pPr>
      <w:pStyle w:val="Encabezado"/>
      <w:framePr w:hSpace="141" w:wrap="around" w:vAnchor="text" w:hAnchor="page" w:x="1600" w:y="919"/>
      <w:jc w:val="center"/>
      <w:rPr>
        <w:rFonts w:ascii="Verdana" w:hAnsi="Verdana" w:cs="Arial"/>
        <w:sz w:val="20"/>
      </w:rPr>
    </w:pPr>
    <w:r w:rsidRPr="00611691">
      <w:rPr>
        <w:rFonts w:ascii="Verdana" w:hAnsi="Verdana" w:cs="Arial"/>
        <w:sz w:val="20"/>
      </w:rPr>
      <w:t>FORMATO: ACTA DE ELIMINACI</w:t>
    </w:r>
    <w:r w:rsidR="00D068F3">
      <w:rPr>
        <w:rFonts w:ascii="Verdana" w:hAnsi="Verdana" w:cs="Arial"/>
        <w:sz w:val="20"/>
      </w:rPr>
      <w:t>Ó</w:t>
    </w:r>
    <w:r w:rsidRPr="00611691">
      <w:rPr>
        <w:rFonts w:ascii="Verdana" w:hAnsi="Verdana" w:cs="Arial"/>
        <w:sz w:val="20"/>
      </w:rPr>
      <w:t>N DOCUMENTAL</w:t>
    </w:r>
  </w:p>
  <w:p w14:paraId="1C6E46E9" w14:textId="77777777" w:rsidR="00611691" w:rsidRDefault="00611691" w:rsidP="00792C80">
    <w:pPr>
      <w:pStyle w:val="Encabezado"/>
      <w:framePr w:hSpace="141" w:wrap="around" w:vAnchor="text" w:hAnchor="page" w:x="1600" w:y="919"/>
      <w:jc w:val="center"/>
      <w:rPr>
        <w:rFonts w:ascii="Verdana" w:hAnsi="Verdana" w:cs="Arial"/>
        <w:sz w:val="20"/>
      </w:rPr>
    </w:pPr>
    <w:r w:rsidRPr="00611691">
      <w:rPr>
        <w:rFonts w:ascii="Verdana" w:hAnsi="Verdana" w:cs="Arial"/>
        <w:sz w:val="20"/>
      </w:rPr>
      <w:t>PROCESO: GESTIÓN DOCUMENTAL</w:t>
    </w:r>
  </w:p>
  <w:p w14:paraId="5CDCB38F" w14:textId="708531CF" w:rsidR="00611691" w:rsidRPr="00611691" w:rsidRDefault="00611691" w:rsidP="00792C80">
    <w:pPr>
      <w:pStyle w:val="Encabezado"/>
      <w:framePr w:hSpace="141" w:wrap="around" w:vAnchor="text" w:hAnchor="page" w:x="1600" w:y="919"/>
      <w:jc w:val="center"/>
      <w:rPr>
        <w:rFonts w:ascii="Verdana" w:hAnsi="Verdana" w:cs="Arial"/>
        <w:sz w:val="20"/>
      </w:rPr>
    </w:pPr>
    <w:r w:rsidRPr="00611691">
      <w:rPr>
        <w:rFonts w:ascii="Verdana" w:hAnsi="Verdana" w:cs="Arial"/>
        <w:sz w:val="20"/>
      </w:rPr>
      <w:t>Versión: 1</w:t>
    </w:r>
    <w:r w:rsidR="000F40A0">
      <w:rPr>
        <w:rFonts w:ascii="Verdana" w:hAnsi="Verdana" w:cs="Arial"/>
        <w:sz w:val="20"/>
      </w:rPr>
      <w:t>1</w:t>
    </w:r>
    <w:r w:rsidRPr="00611691">
      <w:rPr>
        <w:rFonts w:ascii="Verdana" w:hAnsi="Verdana" w:cs="Arial"/>
        <w:sz w:val="20"/>
      </w:rPr>
      <w:t xml:space="preserve"> Fecha</w:t>
    </w:r>
    <w:r w:rsidRPr="00792C80">
      <w:rPr>
        <w:rFonts w:ascii="Verdana" w:hAnsi="Verdana" w:cs="Arial"/>
        <w:sz w:val="20"/>
      </w:rPr>
      <w:t>: 1</w:t>
    </w:r>
    <w:r w:rsidR="002A534E">
      <w:rPr>
        <w:rFonts w:ascii="Verdana" w:hAnsi="Verdana" w:cs="Arial"/>
        <w:sz w:val="20"/>
      </w:rPr>
      <w:t>7</w:t>
    </w:r>
    <w:r w:rsidRPr="00792C80">
      <w:rPr>
        <w:rFonts w:ascii="Verdana" w:hAnsi="Verdana" w:cs="Arial"/>
        <w:sz w:val="20"/>
      </w:rPr>
      <w:t>/0</w:t>
    </w:r>
    <w:r w:rsidR="000F40A0" w:rsidRPr="00792C80">
      <w:rPr>
        <w:rFonts w:ascii="Verdana" w:hAnsi="Verdana" w:cs="Arial"/>
        <w:sz w:val="20"/>
      </w:rPr>
      <w:t>9</w:t>
    </w:r>
    <w:r w:rsidRPr="00792C80">
      <w:rPr>
        <w:rFonts w:ascii="Verdana" w:hAnsi="Verdana" w:cs="Arial"/>
        <w:sz w:val="20"/>
      </w:rPr>
      <w:t xml:space="preserve">/2024 </w:t>
    </w:r>
    <w:r w:rsidRPr="00611691">
      <w:rPr>
        <w:rFonts w:ascii="Verdana" w:hAnsi="Verdana" w:cs="Arial"/>
        <w:sz w:val="20"/>
      </w:rPr>
      <w:t>Código: GDC-F-22</w:t>
    </w:r>
  </w:p>
  <w:p w14:paraId="5FF8CE25" w14:textId="5B44477D" w:rsidR="00757B36" w:rsidRDefault="00792C80" w:rsidP="00611691">
    <w:pPr>
      <w:pStyle w:val="Encabezado"/>
    </w:pPr>
    <w:r>
      <w:rPr>
        <w:noProof/>
      </w:rPr>
      <w:drawing>
        <wp:anchor distT="0" distB="0" distL="114300" distR="114300" simplePos="0" relativeHeight="251660289" behindDoc="0" locked="0" layoutInCell="1" allowOverlap="1" wp14:anchorId="65777DEB" wp14:editId="2089A19D">
          <wp:simplePos x="0" y="0"/>
          <wp:positionH relativeFrom="margin">
            <wp:align>center</wp:align>
          </wp:positionH>
          <wp:positionV relativeFrom="paragraph">
            <wp:posOffset>-261629</wp:posOffset>
          </wp:positionV>
          <wp:extent cx="1117698" cy="867410"/>
          <wp:effectExtent l="0" t="0" r="6350" b="8890"/>
          <wp:wrapSquare wrapText="bothSides"/>
          <wp:docPr id="2" name="Imagen 1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943893D-16C2-4A48-B188-A980F1283E1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E943893D-16C2-4A48-B188-A980F1283E1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98" cy="867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A70C2" w14:textId="77777777" w:rsidR="002A534E" w:rsidRDefault="002A53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DD139BC"/>
    <w:multiLevelType w:val="hybridMultilevel"/>
    <w:tmpl w:val="6322ABA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B61DC"/>
    <w:multiLevelType w:val="hybridMultilevel"/>
    <w:tmpl w:val="6322ABA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2690654">
    <w:abstractNumId w:val="0"/>
  </w:num>
  <w:num w:numId="2" w16cid:durableId="1035040120">
    <w:abstractNumId w:val="2"/>
  </w:num>
  <w:num w:numId="3" w16cid:durableId="1833837943">
    <w:abstractNumId w:val="3"/>
  </w:num>
  <w:num w:numId="4" w16cid:durableId="1650406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119D5"/>
    <w:rsid w:val="0003262B"/>
    <w:rsid w:val="00035BEA"/>
    <w:rsid w:val="000466E7"/>
    <w:rsid w:val="00074336"/>
    <w:rsid w:val="00095C3A"/>
    <w:rsid w:val="000A0FB9"/>
    <w:rsid w:val="000A5046"/>
    <w:rsid w:val="000A5FE5"/>
    <w:rsid w:val="000B328B"/>
    <w:rsid w:val="000B6E8F"/>
    <w:rsid w:val="000B7F34"/>
    <w:rsid w:val="000C4AC3"/>
    <w:rsid w:val="000F40A0"/>
    <w:rsid w:val="00145520"/>
    <w:rsid w:val="00160C85"/>
    <w:rsid w:val="001667E9"/>
    <w:rsid w:val="00186CA0"/>
    <w:rsid w:val="00194230"/>
    <w:rsid w:val="00197E92"/>
    <w:rsid w:val="001C40BF"/>
    <w:rsid w:val="001C7FE1"/>
    <w:rsid w:val="001E39D7"/>
    <w:rsid w:val="001F5B1C"/>
    <w:rsid w:val="002055A0"/>
    <w:rsid w:val="00206DA3"/>
    <w:rsid w:val="002169AC"/>
    <w:rsid w:val="00233A79"/>
    <w:rsid w:val="00234F56"/>
    <w:rsid w:val="00255542"/>
    <w:rsid w:val="002566B1"/>
    <w:rsid w:val="00256928"/>
    <w:rsid w:val="00263DAD"/>
    <w:rsid w:val="00271296"/>
    <w:rsid w:val="00287495"/>
    <w:rsid w:val="00290BE0"/>
    <w:rsid w:val="002A3EB4"/>
    <w:rsid w:val="002A534E"/>
    <w:rsid w:val="002D6348"/>
    <w:rsid w:val="0030489C"/>
    <w:rsid w:val="00311A14"/>
    <w:rsid w:val="00315BA0"/>
    <w:rsid w:val="00320FB5"/>
    <w:rsid w:val="0032794A"/>
    <w:rsid w:val="00336B91"/>
    <w:rsid w:val="003537BC"/>
    <w:rsid w:val="0036661C"/>
    <w:rsid w:val="0037158C"/>
    <w:rsid w:val="003B0891"/>
    <w:rsid w:val="003E7FB5"/>
    <w:rsid w:val="003F0797"/>
    <w:rsid w:val="00436E05"/>
    <w:rsid w:val="004643FC"/>
    <w:rsid w:val="00472BBD"/>
    <w:rsid w:val="004A613C"/>
    <w:rsid w:val="004B3EFA"/>
    <w:rsid w:val="004F49F9"/>
    <w:rsid w:val="005003F6"/>
    <w:rsid w:val="005007F2"/>
    <w:rsid w:val="005023F2"/>
    <w:rsid w:val="00503E26"/>
    <w:rsid w:val="00510DAC"/>
    <w:rsid w:val="0058329E"/>
    <w:rsid w:val="005A3414"/>
    <w:rsid w:val="005A44F5"/>
    <w:rsid w:val="005C1B94"/>
    <w:rsid w:val="005D4BF2"/>
    <w:rsid w:val="005E42E5"/>
    <w:rsid w:val="005E6145"/>
    <w:rsid w:val="005F17DE"/>
    <w:rsid w:val="005F5D19"/>
    <w:rsid w:val="00611691"/>
    <w:rsid w:val="006166BF"/>
    <w:rsid w:val="00622082"/>
    <w:rsid w:val="00630039"/>
    <w:rsid w:val="00640C0C"/>
    <w:rsid w:val="0064339E"/>
    <w:rsid w:val="00646A00"/>
    <w:rsid w:val="00656AF9"/>
    <w:rsid w:val="00666567"/>
    <w:rsid w:val="006A2C5A"/>
    <w:rsid w:val="006D2728"/>
    <w:rsid w:val="00703CA7"/>
    <w:rsid w:val="00705B62"/>
    <w:rsid w:val="00724796"/>
    <w:rsid w:val="00753B42"/>
    <w:rsid w:val="00757B36"/>
    <w:rsid w:val="00781782"/>
    <w:rsid w:val="00792C80"/>
    <w:rsid w:val="007C05FD"/>
    <w:rsid w:val="007D04F2"/>
    <w:rsid w:val="007D0E01"/>
    <w:rsid w:val="007E5E87"/>
    <w:rsid w:val="007E61AD"/>
    <w:rsid w:val="007E7CD3"/>
    <w:rsid w:val="007F11B3"/>
    <w:rsid w:val="007F1A8F"/>
    <w:rsid w:val="008032C5"/>
    <w:rsid w:val="00803E88"/>
    <w:rsid w:val="00880022"/>
    <w:rsid w:val="0088113C"/>
    <w:rsid w:val="00881BAE"/>
    <w:rsid w:val="00883890"/>
    <w:rsid w:val="00886F6F"/>
    <w:rsid w:val="0089146D"/>
    <w:rsid w:val="00895B2B"/>
    <w:rsid w:val="008A09C8"/>
    <w:rsid w:val="008B454B"/>
    <w:rsid w:val="008D1091"/>
    <w:rsid w:val="008F367D"/>
    <w:rsid w:val="008F4145"/>
    <w:rsid w:val="008F68B5"/>
    <w:rsid w:val="00900BC0"/>
    <w:rsid w:val="009149AD"/>
    <w:rsid w:val="009669B5"/>
    <w:rsid w:val="009676C3"/>
    <w:rsid w:val="00981B5F"/>
    <w:rsid w:val="00994F76"/>
    <w:rsid w:val="009D46D7"/>
    <w:rsid w:val="00A10E4E"/>
    <w:rsid w:val="00A2582E"/>
    <w:rsid w:val="00A36AF6"/>
    <w:rsid w:val="00A37C0C"/>
    <w:rsid w:val="00A47825"/>
    <w:rsid w:val="00A47ED6"/>
    <w:rsid w:val="00A73173"/>
    <w:rsid w:val="00A81835"/>
    <w:rsid w:val="00A87AF4"/>
    <w:rsid w:val="00A972C0"/>
    <w:rsid w:val="00AB6C8A"/>
    <w:rsid w:val="00AC3F73"/>
    <w:rsid w:val="00AD3BAF"/>
    <w:rsid w:val="00AD4974"/>
    <w:rsid w:val="00AE6325"/>
    <w:rsid w:val="00B057F2"/>
    <w:rsid w:val="00B4290C"/>
    <w:rsid w:val="00B435F5"/>
    <w:rsid w:val="00B5209D"/>
    <w:rsid w:val="00B55F1C"/>
    <w:rsid w:val="00B75D91"/>
    <w:rsid w:val="00BA4C3E"/>
    <w:rsid w:val="00BB285F"/>
    <w:rsid w:val="00BC1E17"/>
    <w:rsid w:val="00BF06F0"/>
    <w:rsid w:val="00BF0CB7"/>
    <w:rsid w:val="00BF5ACC"/>
    <w:rsid w:val="00C93CA8"/>
    <w:rsid w:val="00CD3584"/>
    <w:rsid w:val="00CE0E5F"/>
    <w:rsid w:val="00CF3121"/>
    <w:rsid w:val="00D068F3"/>
    <w:rsid w:val="00D158B5"/>
    <w:rsid w:val="00D16E9E"/>
    <w:rsid w:val="00D34D20"/>
    <w:rsid w:val="00D41457"/>
    <w:rsid w:val="00D64DC6"/>
    <w:rsid w:val="00D73032"/>
    <w:rsid w:val="00D871AD"/>
    <w:rsid w:val="00D93D39"/>
    <w:rsid w:val="00DC719C"/>
    <w:rsid w:val="00DD2312"/>
    <w:rsid w:val="00DE4F98"/>
    <w:rsid w:val="00DF53D6"/>
    <w:rsid w:val="00E02573"/>
    <w:rsid w:val="00E14BB4"/>
    <w:rsid w:val="00E25EA8"/>
    <w:rsid w:val="00E26A2B"/>
    <w:rsid w:val="00E65B9C"/>
    <w:rsid w:val="00E66895"/>
    <w:rsid w:val="00E754A2"/>
    <w:rsid w:val="00E83137"/>
    <w:rsid w:val="00EA4966"/>
    <w:rsid w:val="00EA56AB"/>
    <w:rsid w:val="00EB57CD"/>
    <w:rsid w:val="00EE5188"/>
    <w:rsid w:val="00EE72FF"/>
    <w:rsid w:val="00EF59B3"/>
    <w:rsid w:val="00F2064C"/>
    <w:rsid w:val="00F24B62"/>
    <w:rsid w:val="00F521F1"/>
    <w:rsid w:val="00F66100"/>
    <w:rsid w:val="00F74370"/>
    <w:rsid w:val="00FA1A65"/>
    <w:rsid w:val="00FC5609"/>
    <w:rsid w:val="00FE224D"/>
    <w:rsid w:val="00FE43EB"/>
    <w:rsid w:val="04290456"/>
    <w:rsid w:val="06CD0832"/>
    <w:rsid w:val="10117482"/>
    <w:rsid w:val="14AB4048"/>
    <w:rsid w:val="1A87D8B4"/>
    <w:rsid w:val="2275D072"/>
    <w:rsid w:val="23B066BB"/>
    <w:rsid w:val="2EAB98AC"/>
    <w:rsid w:val="35BD4F97"/>
    <w:rsid w:val="3978E00E"/>
    <w:rsid w:val="3B3A1D78"/>
    <w:rsid w:val="3DAD68AC"/>
    <w:rsid w:val="3F344B8A"/>
    <w:rsid w:val="3F4BB86E"/>
    <w:rsid w:val="3FC87155"/>
    <w:rsid w:val="46D0415E"/>
    <w:rsid w:val="4B7E6947"/>
    <w:rsid w:val="58D49BEC"/>
    <w:rsid w:val="5A260406"/>
    <w:rsid w:val="5CE3A660"/>
    <w:rsid w:val="5D3D35D4"/>
    <w:rsid w:val="6432AB6F"/>
    <w:rsid w:val="67250414"/>
    <w:rsid w:val="6F6991F4"/>
    <w:rsid w:val="6F71D6E7"/>
    <w:rsid w:val="7083B0F6"/>
    <w:rsid w:val="71ACCC81"/>
    <w:rsid w:val="754AC87B"/>
    <w:rsid w:val="7633F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003E50EA-BBE7-4B64-99C6-151F54A3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qFormat/>
    <w:rsid w:val="000A5FE5"/>
    <w:pPr>
      <w:keepNext/>
      <w:numPr>
        <w:ilvl w:val="1"/>
        <w:numId w:val="4"/>
      </w:numPr>
      <w:spacing w:after="0" w:line="240" w:lineRule="atLeast"/>
      <w:ind w:right="-232"/>
      <w:outlineLvl w:val="0"/>
    </w:pPr>
    <w:rPr>
      <w:rFonts w:ascii="Arial" w:eastAsia="Times New Roman" w:hAnsi="Arial" w:cs="Arial"/>
      <w:b/>
      <w:kern w:val="0"/>
      <w:sz w:val="20"/>
      <w:szCs w:val="2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paragraph" w:customStyle="1" w:styleId="epgrafe">
    <w:name w:val="epgrafe"/>
    <w:basedOn w:val="Normal"/>
    <w:rsid w:val="007E5E8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Ttulo1Car">
    <w:name w:val="Título 1 Car"/>
    <w:basedOn w:val="Fuentedeprrafopredeter"/>
    <w:link w:val="Ttulo1"/>
    <w:rsid w:val="000A5FE5"/>
    <w:rPr>
      <w:rFonts w:ascii="Arial" w:eastAsia="Times New Roman" w:hAnsi="Arial" w:cs="Arial"/>
      <w:b/>
      <w:kern w:val="0"/>
      <w:sz w:val="20"/>
      <w:szCs w:val="20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6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05B6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05B6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05B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AEE19-6293-41C0-8FC7-6373C812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Beatriz Elena Echavarria Suarez</cp:lastModifiedBy>
  <cp:revision>69</cp:revision>
  <cp:lastPrinted>2023-05-07T15:22:00Z</cp:lastPrinted>
  <dcterms:created xsi:type="dcterms:W3CDTF">2024-08-15T16:13:00Z</dcterms:created>
  <dcterms:modified xsi:type="dcterms:W3CDTF">2024-09-17T19:08:00Z</dcterms:modified>
</cp:coreProperties>
</file>